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68" w:rsidRDefault="00F53968" w:rsidP="00F53968">
      <w:pPr>
        <w:jc w:val="center"/>
        <w:rPr>
          <w:b/>
        </w:rPr>
      </w:pPr>
      <w:r>
        <w:rPr>
          <w:b/>
        </w:rPr>
        <w:t>Biểu mẫu 6</w:t>
      </w:r>
    </w:p>
    <w:p w:rsidR="00F53968" w:rsidRDefault="00F53968" w:rsidP="00F53968">
      <w:pPr>
        <w:jc w:val="center"/>
        <w:rPr>
          <w:i/>
        </w:rPr>
      </w:pPr>
      <w:r>
        <w:rPr>
          <w:i/>
        </w:rPr>
        <w:t>(Kèm theo thông tư số 09/2009/TT-BGDĐT ngày 07 tháng 5 năm 2009 của</w:t>
      </w:r>
    </w:p>
    <w:p w:rsidR="00F53968" w:rsidRDefault="00F53968" w:rsidP="00F53968">
      <w:pPr>
        <w:jc w:val="center"/>
        <w:rPr>
          <w:i/>
        </w:rPr>
      </w:pPr>
      <w:r w:rsidRPr="00020289">
        <w:rPr>
          <w:i/>
        </w:rPr>
        <w:t>Bộ Giáo dục và Đào tạo</w:t>
      </w:r>
      <w:r>
        <w:rPr>
          <w:i/>
        </w:rPr>
        <w:t>)</w:t>
      </w:r>
    </w:p>
    <w:p w:rsidR="00F53968" w:rsidRDefault="00F53968" w:rsidP="00F53968">
      <w:pPr>
        <w:jc w:val="both"/>
      </w:pPr>
      <w:r>
        <w:t>Phòng Giáo dục và Đào tạo Thuận An</w:t>
      </w:r>
    </w:p>
    <w:p w:rsidR="00F53968" w:rsidRPr="00AB761E" w:rsidRDefault="00F53968" w:rsidP="00F53968">
      <w:pPr>
        <w:jc w:val="both"/>
        <w:rPr>
          <w:b/>
        </w:rPr>
      </w:pPr>
      <w:r w:rsidRPr="00AB761E">
        <w:rPr>
          <w:b/>
        </w:rPr>
        <w:t>Trường Tiệu học Thuận Giao</w:t>
      </w:r>
    </w:p>
    <w:p w:rsidR="00F53968" w:rsidRPr="00E06DE3" w:rsidRDefault="00F53968" w:rsidP="00F53968">
      <w:pPr>
        <w:jc w:val="center"/>
        <w:rPr>
          <w:b/>
          <w:sz w:val="28"/>
          <w:szCs w:val="28"/>
        </w:rPr>
      </w:pPr>
      <w:r w:rsidRPr="00E06DE3">
        <w:rPr>
          <w:b/>
          <w:sz w:val="28"/>
          <w:szCs w:val="28"/>
        </w:rPr>
        <w:t>THÔNG BÁO</w:t>
      </w:r>
    </w:p>
    <w:p w:rsidR="003B006C" w:rsidRPr="00E06DE3" w:rsidRDefault="00F53968" w:rsidP="00F53968">
      <w:pPr>
        <w:jc w:val="center"/>
        <w:rPr>
          <w:b/>
          <w:sz w:val="28"/>
          <w:szCs w:val="28"/>
        </w:rPr>
      </w:pPr>
      <w:r w:rsidRPr="00E06DE3">
        <w:rPr>
          <w:b/>
          <w:sz w:val="28"/>
          <w:szCs w:val="28"/>
        </w:rPr>
        <w:t xml:space="preserve">Công khai thông tin chất </w:t>
      </w:r>
      <w:r w:rsidR="003B006C" w:rsidRPr="00E06DE3">
        <w:rPr>
          <w:b/>
          <w:sz w:val="28"/>
          <w:szCs w:val="28"/>
        </w:rPr>
        <w:t>lượng giáo dục tiểu học thực tế.</w:t>
      </w:r>
    </w:p>
    <w:p w:rsidR="00F53968" w:rsidRPr="00E06DE3" w:rsidRDefault="00F53968" w:rsidP="00F53968">
      <w:pPr>
        <w:jc w:val="center"/>
        <w:rPr>
          <w:b/>
          <w:sz w:val="28"/>
          <w:szCs w:val="28"/>
        </w:rPr>
      </w:pPr>
      <w:r w:rsidRPr="00E06DE3">
        <w:rPr>
          <w:b/>
          <w:sz w:val="28"/>
          <w:szCs w:val="28"/>
        </w:rPr>
        <w:t xml:space="preserve"> </w:t>
      </w:r>
      <w:r w:rsidR="003B006C" w:rsidRPr="00E06DE3">
        <w:rPr>
          <w:b/>
          <w:sz w:val="28"/>
          <w:szCs w:val="28"/>
        </w:rPr>
        <w:t xml:space="preserve">Cuối học kì I.   Năm </w:t>
      </w:r>
      <w:r w:rsidRPr="00E06DE3">
        <w:rPr>
          <w:b/>
          <w:sz w:val="28"/>
          <w:szCs w:val="28"/>
        </w:rPr>
        <w:t>học 201</w:t>
      </w:r>
      <w:r w:rsidR="003B006C" w:rsidRPr="00E06DE3">
        <w:rPr>
          <w:b/>
          <w:sz w:val="28"/>
          <w:szCs w:val="28"/>
        </w:rPr>
        <w:t>7</w:t>
      </w:r>
      <w:r w:rsidRPr="00E06DE3">
        <w:rPr>
          <w:b/>
          <w:sz w:val="28"/>
          <w:szCs w:val="28"/>
        </w:rPr>
        <w:t xml:space="preserve"> - 201</w:t>
      </w:r>
      <w:r w:rsidR="003B006C" w:rsidRPr="00E06DE3">
        <w:rPr>
          <w:b/>
          <w:sz w:val="28"/>
          <w:szCs w:val="28"/>
        </w:rPr>
        <w:t>8</w:t>
      </w:r>
    </w:p>
    <w:p w:rsidR="00F53968" w:rsidRDefault="00F53968" w:rsidP="00F53968">
      <w:pPr>
        <w:jc w:val="both"/>
        <w:rPr>
          <w:i/>
        </w:rPr>
      </w:pPr>
      <w:r>
        <w:rPr>
          <w:i/>
        </w:rPr>
        <w:t xml:space="preserve">Đơn vị : học sinh </w:t>
      </w:r>
    </w:p>
    <w:p w:rsidR="00F53968" w:rsidRDefault="00F53968" w:rsidP="00F53968">
      <w:pPr>
        <w:jc w:val="both"/>
        <w:rPr>
          <w:i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1275"/>
        <w:gridCol w:w="1276"/>
        <w:gridCol w:w="1276"/>
        <w:gridCol w:w="1276"/>
        <w:gridCol w:w="1275"/>
        <w:gridCol w:w="1276"/>
      </w:tblGrid>
      <w:tr w:rsidR="00F53968" w:rsidTr="005C70B6">
        <w:trPr>
          <w:trHeight w:val="453"/>
        </w:trPr>
        <w:tc>
          <w:tcPr>
            <w:tcW w:w="852" w:type="dxa"/>
            <w:vMerge w:val="restart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STT</w:t>
            </w:r>
          </w:p>
        </w:tc>
        <w:tc>
          <w:tcPr>
            <w:tcW w:w="1701" w:type="dxa"/>
            <w:vMerge w:val="restart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Nội dung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Tổng số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</w:rPr>
            </w:pPr>
            <w:r w:rsidRPr="009F7282">
              <w:rPr>
                <w:b/>
              </w:rPr>
              <w:t>Chia ra theo khối lớp</w:t>
            </w:r>
          </w:p>
        </w:tc>
      </w:tr>
      <w:tr w:rsidR="00F53968" w:rsidTr="005C70B6">
        <w:trPr>
          <w:trHeight w:val="579"/>
        </w:trPr>
        <w:tc>
          <w:tcPr>
            <w:tcW w:w="852" w:type="dxa"/>
            <w:vMerge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3968" w:rsidRPr="009F7282" w:rsidRDefault="00F53968" w:rsidP="005C70B6">
            <w:pPr>
              <w:ind w:firstLine="72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9F7282" w:rsidRDefault="00F53968" w:rsidP="005C70B6">
            <w:pPr>
              <w:jc w:val="center"/>
              <w:rPr>
                <w:b/>
              </w:rPr>
            </w:pPr>
            <w:r w:rsidRPr="009F7282">
              <w:rPr>
                <w:b/>
              </w:rPr>
              <w:t>Lớp 5</w:t>
            </w:r>
          </w:p>
        </w:tc>
      </w:tr>
      <w:tr w:rsidR="00F53968" w:rsidRPr="00E06DE3" w:rsidTr="005C70B6">
        <w:trPr>
          <w:trHeight w:val="820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</w:t>
            </w:r>
          </w:p>
        </w:tc>
        <w:tc>
          <w:tcPr>
            <w:tcW w:w="1701" w:type="dxa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Tổng số học sinh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F53968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</w:t>
            </w:r>
            <w:r w:rsidR="005C70B6" w:rsidRPr="00E06DE3">
              <w:rPr>
                <w:b/>
                <w:color w:val="C00000"/>
                <w:sz w:val="26"/>
                <w:szCs w:val="26"/>
              </w:rPr>
              <w:t>0</w:t>
            </w:r>
            <w:r w:rsidR="003B006C" w:rsidRPr="00E06DE3">
              <w:rPr>
                <w:b/>
                <w:color w:val="C00000"/>
                <w:sz w:val="26"/>
                <w:szCs w:val="26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3B006C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</w:t>
            </w:r>
            <w:r w:rsidR="005C70B6" w:rsidRPr="00E06DE3">
              <w:rPr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3B006C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3B006C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3B006C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F53968" w:rsidP="003B006C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</w:t>
            </w:r>
            <w:r w:rsidR="003B006C"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83</w:t>
            </w:r>
          </w:p>
        </w:tc>
      </w:tr>
      <w:tr w:rsidR="00F53968" w:rsidRPr="00E06DE3" w:rsidTr="005C70B6">
        <w:trPr>
          <w:trHeight w:val="1297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II</w:t>
            </w:r>
          </w:p>
        </w:tc>
        <w:tc>
          <w:tcPr>
            <w:tcW w:w="1701" w:type="dxa"/>
            <w:vAlign w:val="center"/>
          </w:tcPr>
          <w:p w:rsidR="00F53968" w:rsidRPr="00E06DE3" w:rsidRDefault="00F53968" w:rsidP="005C70B6">
            <w:pPr>
              <w:jc w:val="center"/>
            </w:pPr>
            <w:r w:rsidRPr="00E06DE3">
              <w:t>Số học sinh học 2 buổi/ngày 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3B006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670</w:t>
            </w:r>
          </w:p>
          <w:p w:rsidR="00F53968" w:rsidRPr="00E06DE3" w:rsidRDefault="00F53968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 xml:space="preserve">  </w:t>
            </w:r>
            <w:r w:rsidR="003B006C" w:rsidRPr="00E06DE3">
              <w:rPr>
                <w:sz w:val="26"/>
                <w:szCs w:val="26"/>
              </w:rPr>
              <w:t>31,9</w:t>
            </w:r>
            <w:r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3B006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387</w:t>
            </w:r>
          </w:p>
          <w:p w:rsidR="003B006C" w:rsidRPr="00E06DE3" w:rsidRDefault="003B006C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F53968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CE011C" w:rsidP="00944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E011C" w:rsidRPr="00E06DE3" w:rsidRDefault="00CE011C" w:rsidP="00944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F53968" w:rsidP="00944ECD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sz w:val="26"/>
                <w:szCs w:val="26"/>
              </w:rPr>
              <w:t>2</w:t>
            </w:r>
            <w:r w:rsidR="003B006C" w:rsidRPr="00E06DE3">
              <w:rPr>
                <w:rFonts w:ascii="VNI-Times" w:hAnsi="VNI-Times"/>
                <w:b/>
                <w:sz w:val="26"/>
                <w:szCs w:val="26"/>
              </w:rPr>
              <w:t>83</w:t>
            </w:r>
          </w:p>
          <w:p w:rsidR="00CE011C" w:rsidRPr="00E06DE3" w:rsidRDefault="00CE011C" w:rsidP="00944ECD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100%</w:t>
            </w:r>
          </w:p>
        </w:tc>
      </w:tr>
      <w:tr w:rsidR="003454F0" w:rsidRPr="00E06DE3" w:rsidTr="005C70B6">
        <w:trPr>
          <w:trHeight w:val="1119"/>
        </w:trPr>
        <w:tc>
          <w:tcPr>
            <w:tcW w:w="852" w:type="dxa"/>
            <w:vAlign w:val="center"/>
          </w:tcPr>
          <w:p w:rsidR="003454F0" w:rsidRPr="00E06DE3" w:rsidRDefault="003454F0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III</w:t>
            </w:r>
          </w:p>
        </w:tc>
        <w:tc>
          <w:tcPr>
            <w:tcW w:w="1701" w:type="dxa"/>
            <w:vAlign w:val="center"/>
          </w:tcPr>
          <w:p w:rsidR="003454F0" w:rsidRPr="00E06DE3" w:rsidRDefault="003454F0" w:rsidP="005C70B6">
            <w:pPr>
              <w:jc w:val="center"/>
            </w:pPr>
            <w:r w:rsidRPr="00E06DE3">
              <w:t>Số học sinh chia theo Năng lực phẩm chất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sz w:val="26"/>
                <w:szCs w:val="26"/>
              </w:rPr>
              <w:t>283</w:t>
            </w:r>
          </w:p>
        </w:tc>
      </w:tr>
      <w:tr w:rsidR="00CE011C" w:rsidRPr="00E06DE3" w:rsidTr="005C70B6">
        <w:trPr>
          <w:trHeight w:val="1178"/>
        </w:trPr>
        <w:tc>
          <w:tcPr>
            <w:tcW w:w="852" w:type="dxa"/>
            <w:vAlign w:val="center"/>
          </w:tcPr>
          <w:p w:rsidR="00CE011C" w:rsidRPr="00E06DE3" w:rsidRDefault="00CE011C" w:rsidP="005C70B6">
            <w:pPr>
              <w:jc w:val="center"/>
            </w:pPr>
            <w:r w:rsidRPr="00E06DE3">
              <w:t>1</w:t>
            </w:r>
          </w:p>
        </w:tc>
        <w:tc>
          <w:tcPr>
            <w:tcW w:w="1701" w:type="dxa"/>
            <w:vAlign w:val="center"/>
          </w:tcPr>
          <w:p w:rsidR="00CE011C" w:rsidRPr="00E06DE3" w:rsidRDefault="00CE011C" w:rsidP="005C70B6">
            <w:pPr>
              <w:jc w:val="center"/>
            </w:pPr>
          </w:p>
          <w:p w:rsidR="00CE011C" w:rsidRPr="00E06DE3" w:rsidRDefault="00CE011C" w:rsidP="005C70B6">
            <w:pPr>
              <w:jc w:val="center"/>
            </w:pPr>
            <w:r w:rsidRPr="00E06DE3">
              <w:t>Đạt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B006C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20</w:t>
            </w:r>
            <w:r w:rsidR="003454F0" w:rsidRPr="00E06DE3">
              <w:rPr>
                <w:b/>
                <w:sz w:val="26"/>
                <w:szCs w:val="26"/>
              </w:rPr>
              <w:t>8</w:t>
            </w:r>
            <w:r w:rsidR="008D2488" w:rsidRPr="00E06DE3">
              <w:rPr>
                <w:b/>
                <w:sz w:val="26"/>
                <w:szCs w:val="26"/>
              </w:rPr>
              <w:t>0</w:t>
            </w:r>
          </w:p>
          <w:p w:rsidR="00CE011C" w:rsidRPr="00E06DE3" w:rsidRDefault="008D2488" w:rsidP="008D2488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99,2</w:t>
            </w:r>
            <w:r w:rsidR="00CE011C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3454F0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387</w:t>
            </w:r>
          </w:p>
          <w:p w:rsidR="00CE011C" w:rsidRPr="00E06DE3" w:rsidRDefault="00CE011C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3454F0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58</w:t>
            </w:r>
            <w:r w:rsidR="008D2488" w:rsidRPr="00E06DE3">
              <w:rPr>
                <w:b/>
                <w:sz w:val="26"/>
                <w:szCs w:val="26"/>
              </w:rPr>
              <w:t>3</w:t>
            </w:r>
          </w:p>
          <w:p w:rsidR="00CE011C" w:rsidRPr="00E06DE3" w:rsidRDefault="008D2488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99,4</w:t>
            </w:r>
            <w:r w:rsidR="00CE011C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3454F0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475</w:t>
            </w:r>
          </w:p>
          <w:p w:rsidR="00CE011C" w:rsidRPr="00E06DE3" w:rsidRDefault="00CE011C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011C" w:rsidRPr="00E06DE3" w:rsidRDefault="003454F0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354</w:t>
            </w:r>
          </w:p>
          <w:p w:rsidR="00CE011C" w:rsidRPr="00E06DE3" w:rsidRDefault="008D2488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97,2%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11C" w:rsidRPr="00E06DE3" w:rsidRDefault="003454F0" w:rsidP="003B006C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sz w:val="26"/>
                <w:szCs w:val="26"/>
              </w:rPr>
              <w:t>281</w:t>
            </w:r>
          </w:p>
          <w:p w:rsidR="00CE011C" w:rsidRPr="00E06DE3" w:rsidRDefault="008D2488" w:rsidP="003B006C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 w:rsidRPr="00E06DE3">
              <w:rPr>
                <w:rFonts w:ascii="VNI-Times" w:hAnsi="VNI-Times"/>
                <w:sz w:val="26"/>
                <w:szCs w:val="26"/>
              </w:rPr>
              <w:t>99,2%</w:t>
            </w:r>
          </w:p>
        </w:tc>
      </w:tr>
      <w:tr w:rsidR="003454F0" w:rsidRPr="00E06DE3" w:rsidTr="005C70B6">
        <w:trPr>
          <w:trHeight w:val="1158"/>
        </w:trPr>
        <w:tc>
          <w:tcPr>
            <w:tcW w:w="852" w:type="dxa"/>
            <w:vAlign w:val="center"/>
          </w:tcPr>
          <w:p w:rsidR="003454F0" w:rsidRPr="00E06DE3" w:rsidRDefault="003454F0" w:rsidP="005C70B6">
            <w:pPr>
              <w:jc w:val="center"/>
              <w:rPr>
                <w:b/>
              </w:rPr>
            </w:pPr>
            <w:r w:rsidRPr="00E06DE3">
              <w:rPr>
                <w:b/>
              </w:rPr>
              <w:t>IV</w:t>
            </w:r>
          </w:p>
        </w:tc>
        <w:tc>
          <w:tcPr>
            <w:tcW w:w="1701" w:type="dxa"/>
            <w:vAlign w:val="center"/>
          </w:tcPr>
          <w:p w:rsidR="003454F0" w:rsidRPr="00E06DE3" w:rsidRDefault="003454F0" w:rsidP="005C70B6">
            <w:pPr>
              <w:jc w:val="center"/>
            </w:pPr>
            <w:r w:rsidRPr="00E06DE3">
              <w:t>Số học sinh chia theo Kiến thức kỉ năng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sz w:val="26"/>
                <w:szCs w:val="26"/>
              </w:rPr>
              <w:t>283</w:t>
            </w:r>
          </w:p>
        </w:tc>
      </w:tr>
      <w:tr w:rsidR="003454F0" w:rsidRPr="00E06DE3" w:rsidTr="005C70B6">
        <w:trPr>
          <w:trHeight w:val="516"/>
        </w:trPr>
        <w:tc>
          <w:tcPr>
            <w:tcW w:w="852" w:type="dxa"/>
            <w:vAlign w:val="center"/>
          </w:tcPr>
          <w:p w:rsidR="003454F0" w:rsidRPr="00E06DE3" w:rsidRDefault="003454F0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3454F0" w:rsidRPr="00E06DE3" w:rsidRDefault="003454F0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Tiếng Việt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F53968" w:rsidRPr="00E06DE3" w:rsidTr="008D2488">
        <w:trPr>
          <w:trHeight w:val="1583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F53968" w:rsidRPr="00E06DE3" w:rsidRDefault="00F53968" w:rsidP="005C70B6">
            <w:pPr>
              <w:jc w:val="center"/>
            </w:pPr>
            <w:r w:rsidRPr="00E06DE3">
              <w:t>Hoàn thành</w:t>
            </w:r>
            <w:r w:rsidR="008D2488" w:rsidRPr="00E06DE3">
              <w:t xml:space="preserve"> tốt</w:t>
            </w:r>
            <w:r w:rsidRPr="00E06DE3">
              <w:t xml:space="preserve"> </w:t>
            </w:r>
          </w:p>
          <w:p w:rsidR="00F53968" w:rsidRPr="00E06DE3" w:rsidRDefault="00F53968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937</w:t>
            </w:r>
          </w:p>
          <w:p w:rsidR="00F53968" w:rsidRPr="00E06DE3" w:rsidRDefault="00C76ED2" w:rsidP="00C76ED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44,7</w:t>
            </w:r>
            <w:r w:rsidR="00F53968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162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41,9</w:t>
            </w:r>
            <w:r w:rsidR="00CD6470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233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39,8</w:t>
            </w:r>
            <w:r w:rsidR="00AB1ED0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235</w:t>
            </w:r>
          </w:p>
          <w:p w:rsidR="00F53968" w:rsidRPr="00E06DE3" w:rsidRDefault="00C76ED2" w:rsidP="00C76ED2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</w:t>
            </w:r>
            <w:r w:rsidR="00AB1ED0" w:rsidRPr="00E06DE3">
              <w:rPr>
                <w:sz w:val="26"/>
                <w:szCs w:val="26"/>
              </w:rPr>
              <w:t>9,</w:t>
            </w:r>
            <w:r w:rsidRPr="00E06DE3">
              <w:rPr>
                <w:sz w:val="26"/>
                <w:szCs w:val="26"/>
              </w:rPr>
              <w:t>5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99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27,2</w:t>
            </w:r>
            <w:r w:rsidR="00F53968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61E" w:rsidRPr="00E06DE3" w:rsidRDefault="00AB761E" w:rsidP="00AB761E">
            <w:pPr>
              <w:jc w:val="center"/>
              <w:rPr>
                <w:b/>
                <w:sz w:val="26"/>
                <w:szCs w:val="26"/>
              </w:rPr>
            </w:pPr>
          </w:p>
          <w:p w:rsidR="00F53968" w:rsidRPr="00E06DE3" w:rsidRDefault="00741072" w:rsidP="00AB761E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208</w:t>
            </w:r>
          </w:p>
          <w:p w:rsidR="00F53968" w:rsidRPr="00E06DE3" w:rsidRDefault="00741072" w:rsidP="00AB761E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73,5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  <w:p w:rsidR="00AB761E" w:rsidRPr="00E06DE3" w:rsidRDefault="00AB761E" w:rsidP="00AB761E">
            <w:pPr>
              <w:jc w:val="center"/>
              <w:rPr>
                <w:sz w:val="26"/>
                <w:szCs w:val="26"/>
              </w:rPr>
            </w:pPr>
          </w:p>
          <w:p w:rsidR="00AB761E" w:rsidRPr="00E06DE3" w:rsidRDefault="00AB761E" w:rsidP="00AB761E">
            <w:pPr>
              <w:jc w:val="center"/>
              <w:rPr>
                <w:sz w:val="26"/>
                <w:szCs w:val="26"/>
              </w:rPr>
            </w:pPr>
          </w:p>
        </w:tc>
      </w:tr>
      <w:tr w:rsidR="00F53968" w:rsidRPr="00E06DE3" w:rsidTr="00AB761E">
        <w:trPr>
          <w:trHeight w:val="1076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F53968" w:rsidRPr="00E06DE3" w:rsidRDefault="008D2488" w:rsidP="005C70B6">
            <w:pPr>
              <w:jc w:val="center"/>
            </w:pPr>
            <w:r w:rsidRPr="00E06DE3">
              <w:t xml:space="preserve">Hoàn </w:t>
            </w:r>
            <w:r w:rsidR="00F53968" w:rsidRPr="00E06DE3">
              <w:t>thành 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1076</w:t>
            </w:r>
          </w:p>
          <w:p w:rsidR="00F53968" w:rsidRPr="00E06DE3" w:rsidRDefault="00F53968" w:rsidP="00C76ED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 w:rsidR="00C76ED2" w:rsidRPr="00E06DE3">
              <w:rPr>
                <w:b/>
                <w:sz w:val="26"/>
                <w:szCs w:val="26"/>
              </w:rPr>
              <w:t>51,4</w:t>
            </w:r>
            <w:r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214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325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55,5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F53968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</w:t>
            </w:r>
            <w:r w:rsidR="00C76ED2" w:rsidRPr="00E06DE3">
              <w:rPr>
                <w:b/>
                <w:sz w:val="26"/>
                <w:szCs w:val="26"/>
              </w:rPr>
              <w:t>14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45,1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C76ED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248</w:t>
            </w:r>
          </w:p>
          <w:p w:rsidR="00F53968" w:rsidRPr="00E06DE3" w:rsidRDefault="00C76ED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68,1</w:t>
            </w:r>
            <w:r w:rsidR="00F53968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761E" w:rsidRPr="00E06DE3" w:rsidRDefault="00AB761E" w:rsidP="00AB761E">
            <w:pPr>
              <w:jc w:val="center"/>
              <w:rPr>
                <w:b/>
                <w:sz w:val="26"/>
                <w:szCs w:val="26"/>
              </w:rPr>
            </w:pPr>
          </w:p>
          <w:p w:rsidR="00F53968" w:rsidRPr="00E06DE3" w:rsidRDefault="00741072" w:rsidP="00AB761E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75</w:t>
            </w:r>
          </w:p>
          <w:p w:rsidR="00AB761E" w:rsidRPr="00E06DE3" w:rsidRDefault="00741072" w:rsidP="00AB761E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26,5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  <w:p w:rsidR="00AB761E" w:rsidRPr="00E06DE3" w:rsidRDefault="00AB761E" w:rsidP="00AB761E">
            <w:pPr>
              <w:jc w:val="center"/>
              <w:rPr>
                <w:sz w:val="26"/>
                <w:szCs w:val="26"/>
              </w:rPr>
            </w:pPr>
          </w:p>
        </w:tc>
      </w:tr>
      <w:tr w:rsidR="008D2488" w:rsidRPr="00E06DE3" w:rsidTr="00AB761E">
        <w:trPr>
          <w:trHeight w:val="1076"/>
        </w:trPr>
        <w:tc>
          <w:tcPr>
            <w:tcW w:w="852" w:type="dxa"/>
            <w:vAlign w:val="center"/>
          </w:tcPr>
          <w:p w:rsidR="008D2488" w:rsidRPr="00E06DE3" w:rsidRDefault="008D2488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8D2488" w:rsidRPr="00E06DE3" w:rsidRDefault="008D2488" w:rsidP="00E64557">
            <w:pPr>
              <w:jc w:val="center"/>
            </w:pPr>
            <w:r w:rsidRPr="00E06DE3">
              <w:t>Chưa hoàn thành ( 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488" w:rsidRPr="00E06DE3" w:rsidRDefault="00C76ED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82</w:t>
            </w:r>
          </w:p>
          <w:p w:rsidR="008D2488" w:rsidRPr="00E06DE3" w:rsidRDefault="008D2488" w:rsidP="00C76ED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 w:rsidR="00C76ED2" w:rsidRPr="00E06DE3">
              <w:rPr>
                <w:b/>
                <w:sz w:val="26"/>
                <w:szCs w:val="26"/>
              </w:rPr>
              <w:t>3</w:t>
            </w:r>
            <w:r w:rsidRPr="00E06DE3">
              <w:rPr>
                <w:b/>
                <w:sz w:val="26"/>
                <w:szCs w:val="26"/>
              </w:rPr>
              <w:t>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488" w:rsidRPr="00E06DE3" w:rsidRDefault="00C76ED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</w:t>
            </w:r>
          </w:p>
          <w:p w:rsidR="008D2488" w:rsidRPr="00E06DE3" w:rsidRDefault="00C76ED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488" w:rsidRPr="00E06DE3" w:rsidRDefault="00C76ED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28</w:t>
            </w:r>
          </w:p>
          <w:p w:rsidR="008D2488" w:rsidRPr="00E06DE3" w:rsidRDefault="00C76ED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4,8</w:t>
            </w:r>
            <w:r w:rsidR="008D248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488" w:rsidRPr="00E06DE3" w:rsidRDefault="008D2488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</w:t>
            </w:r>
            <w:r w:rsidR="00C76ED2" w:rsidRPr="00E06DE3">
              <w:rPr>
                <w:b/>
                <w:sz w:val="26"/>
                <w:szCs w:val="26"/>
              </w:rPr>
              <w:t>6</w:t>
            </w:r>
          </w:p>
          <w:p w:rsidR="008D2488" w:rsidRPr="00E06DE3" w:rsidRDefault="00C76ED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</w:t>
            </w:r>
            <w:r w:rsidR="008D2488" w:rsidRPr="00E06DE3">
              <w:rPr>
                <w:sz w:val="26"/>
                <w:szCs w:val="26"/>
              </w:rPr>
              <w:t>,5 %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2488" w:rsidRPr="00E06DE3" w:rsidRDefault="00C76ED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17</w:t>
            </w:r>
          </w:p>
          <w:p w:rsidR="008D2488" w:rsidRPr="00E06DE3" w:rsidRDefault="00C76ED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4,7</w:t>
            </w:r>
            <w:r w:rsidR="008D2488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D2488" w:rsidRPr="00E06DE3" w:rsidRDefault="008D2488" w:rsidP="00E64557">
            <w:pPr>
              <w:jc w:val="center"/>
              <w:rPr>
                <w:b/>
                <w:sz w:val="26"/>
                <w:szCs w:val="26"/>
              </w:rPr>
            </w:pPr>
          </w:p>
          <w:p w:rsidR="008D2488" w:rsidRPr="00E06DE3" w:rsidRDefault="008D2488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8D2488" w:rsidRPr="00E06DE3" w:rsidRDefault="008D2488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  <w:p w:rsidR="008D2488" w:rsidRPr="00E06DE3" w:rsidRDefault="008D2488" w:rsidP="00E64557">
            <w:pPr>
              <w:jc w:val="center"/>
              <w:rPr>
                <w:sz w:val="26"/>
                <w:szCs w:val="26"/>
              </w:rPr>
            </w:pPr>
          </w:p>
          <w:p w:rsidR="008D2488" w:rsidRPr="00E06DE3" w:rsidRDefault="008D2488" w:rsidP="00E64557">
            <w:pPr>
              <w:jc w:val="center"/>
              <w:rPr>
                <w:sz w:val="26"/>
                <w:szCs w:val="26"/>
              </w:rPr>
            </w:pPr>
          </w:p>
        </w:tc>
      </w:tr>
      <w:tr w:rsidR="003454F0" w:rsidRPr="00E06DE3" w:rsidTr="005C70B6">
        <w:trPr>
          <w:trHeight w:val="472"/>
        </w:trPr>
        <w:tc>
          <w:tcPr>
            <w:tcW w:w="852" w:type="dxa"/>
            <w:vAlign w:val="center"/>
          </w:tcPr>
          <w:p w:rsidR="003454F0" w:rsidRPr="00E06DE3" w:rsidRDefault="003454F0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454F0" w:rsidRPr="00E06DE3" w:rsidRDefault="003454F0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Toán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54F0" w:rsidRPr="00E06DE3" w:rsidRDefault="003454F0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F53968" w:rsidRPr="00E06DE3" w:rsidTr="005C70B6">
        <w:trPr>
          <w:trHeight w:val="964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F53968" w:rsidRPr="00E06DE3" w:rsidRDefault="00F53968" w:rsidP="005C70B6">
            <w:pPr>
              <w:jc w:val="center"/>
            </w:pPr>
            <w:r w:rsidRPr="00E06DE3">
              <w:t>Hoàn thành</w:t>
            </w:r>
            <w:r w:rsidR="00741072" w:rsidRPr="00E06DE3">
              <w:t xml:space="preserve"> tốt</w:t>
            </w:r>
            <w:r w:rsidRPr="00E06DE3">
              <w:t xml:space="preserve"> </w:t>
            </w:r>
          </w:p>
          <w:p w:rsidR="00F53968" w:rsidRPr="00E06DE3" w:rsidRDefault="00F53968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74107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  <w:r w:rsidR="00F53968" w:rsidRPr="00E06DE3">
              <w:rPr>
                <w:b/>
                <w:sz w:val="26"/>
                <w:szCs w:val="26"/>
              </w:rPr>
              <w:t>0</w:t>
            </w:r>
            <w:r w:rsidRPr="00E06DE3">
              <w:rPr>
                <w:b/>
                <w:sz w:val="26"/>
                <w:szCs w:val="26"/>
              </w:rPr>
              <w:t>24</w:t>
            </w:r>
          </w:p>
          <w:p w:rsidR="00F53968" w:rsidRPr="00E06DE3" w:rsidRDefault="00E82E6B" w:rsidP="0074107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</w:t>
            </w:r>
            <w:r w:rsidR="00741072" w:rsidRPr="00E06DE3">
              <w:rPr>
                <w:b/>
                <w:sz w:val="26"/>
                <w:szCs w:val="26"/>
              </w:rPr>
              <w:t>48,9</w:t>
            </w:r>
            <w:r w:rsidR="00F53968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135D0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318</w:t>
            </w:r>
          </w:p>
          <w:p w:rsidR="00F53968" w:rsidRPr="00E06DE3" w:rsidRDefault="00135D0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82,2</w:t>
            </w:r>
            <w:r w:rsidR="00CD6470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135D0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259</w:t>
            </w:r>
          </w:p>
          <w:p w:rsidR="00F53968" w:rsidRPr="00E06DE3" w:rsidRDefault="00135D0B" w:rsidP="00AB1ED0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44,2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574070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131</w:t>
            </w:r>
          </w:p>
          <w:p w:rsidR="00F53968" w:rsidRPr="00E06DE3" w:rsidRDefault="00574070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27,6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574070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164</w:t>
            </w:r>
          </w:p>
          <w:p w:rsidR="00F53968" w:rsidRPr="00E06DE3" w:rsidRDefault="00574070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45,1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574070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152</w:t>
            </w:r>
          </w:p>
          <w:p w:rsidR="00F53968" w:rsidRPr="00E06DE3" w:rsidRDefault="00574070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53,7</w:t>
            </w:r>
            <w:r w:rsidR="00F53968" w:rsidRPr="00E06DE3">
              <w:rPr>
                <w:sz w:val="26"/>
                <w:szCs w:val="26"/>
              </w:rPr>
              <w:t>%</w:t>
            </w:r>
          </w:p>
        </w:tc>
      </w:tr>
      <w:tr w:rsidR="00741072" w:rsidRPr="00E06DE3" w:rsidTr="005C70B6">
        <w:trPr>
          <w:trHeight w:val="964"/>
        </w:trPr>
        <w:tc>
          <w:tcPr>
            <w:tcW w:w="852" w:type="dxa"/>
            <w:vAlign w:val="center"/>
          </w:tcPr>
          <w:p w:rsidR="00741072" w:rsidRPr="00E06DE3" w:rsidRDefault="0074107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41072" w:rsidRPr="00E06DE3" w:rsidRDefault="00741072" w:rsidP="00E64557">
            <w:pPr>
              <w:jc w:val="center"/>
            </w:pPr>
            <w:r w:rsidRPr="00E06DE3">
              <w:t xml:space="preserve">Hoàn thành  </w:t>
            </w:r>
          </w:p>
          <w:p w:rsidR="00741072" w:rsidRPr="00E06DE3" w:rsidRDefault="0074107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1072" w:rsidRPr="00E06DE3" w:rsidRDefault="0074107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928</w:t>
            </w:r>
          </w:p>
          <w:p w:rsidR="00741072" w:rsidRPr="00E06DE3" w:rsidRDefault="00741072" w:rsidP="0074107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 xml:space="preserve"> 44,3%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072" w:rsidRPr="00E06DE3" w:rsidRDefault="0074107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</w:t>
            </w:r>
            <w:r w:rsidR="00135D0B" w:rsidRPr="00E06DE3">
              <w:rPr>
                <w:b/>
                <w:sz w:val="26"/>
                <w:szCs w:val="26"/>
              </w:rPr>
              <w:t>1</w:t>
            </w:r>
          </w:p>
          <w:p w:rsidR="00741072" w:rsidRPr="00E06DE3" w:rsidRDefault="00135D0B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15,8</w:t>
            </w:r>
            <w:r w:rsidR="00741072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072" w:rsidRPr="00E06DE3" w:rsidRDefault="00135D0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302</w:t>
            </w:r>
          </w:p>
          <w:p w:rsidR="00741072" w:rsidRPr="00E06DE3" w:rsidRDefault="00135D0B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51</w:t>
            </w:r>
            <w:r w:rsidR="00741072" w:rsidRPr="00E06DE3">
              <w:rPr>
                <w:sz w:val="26"/>
                <w:szCs w:val="26"/>
              </w:rPr>
              <w:t>,5 %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072" w:rsidRPr="00E06DE3" w:rsidRDefault="0057407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271</w:t>
            </w:r>
          </w:p>
          <w:p w:rsidR="00741072" w:rsidRPr="00E06DE3" w:rsidRDefault="00574070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57,1</w:t>
            </w:r>
            <w:r w:rsidR="0074107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1072" w:rsidRPr="00E06DE3" w:rsidRDefault="0057407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176</w:t>
            </w:r>
          </w:p>
          <w:p w:rsidR="00741072" w:rsidRPr="00E06DE3" w:rsidRDefault="00574070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48,4</w:t>
            </w:r>
            <w:r w:rsidR="0074107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072" w:rsidRPr="00E06DE3" w:rsidRDefault="00574070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118</w:t>
            </w:r>
          </w:p>
          <w:p w:rsidR="00741072" w:rsidRPr="00E06DE3" w:rsidRDefault="00574070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41,7</w:t>
            </w:r>
            <w:r w:rsidR="00741072" w:rsidRPr="00E06DE3">
              <w:rPr>
                <w:sz w:val="26"/>
                <w:szCs w:val="26"/>
              </w:rPr>
              <w:t>%</w:t>
            </w:r>
          </w:p>
        </w:tc>
      </w:tr>
      <w:tr w:rsidR="00F53968" w:rsidRPr="00E06DE3" w:rsidTr="005C70B6">
        <w:trPr>
          <w:trHeight w:val="1078"/>
        </w:trPr>
        <w:tc>
          <w:tcPr>
            <w:tcW w:w="852" w:type="dxa"/>
            <w:vAlign w:val="center"/>
          </w:tcPr>
          <w:p w:rsidR="00F53968" w:rsidRPr="00E06DE3" w:rsidRDefault="00F53968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F53968" w:rsidRPr="00E06DE3" w:rsidRDefault="00F53968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74107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143</w:t>
            </w:r>
          </w:p>
          <w:p w:rsidR="00F53968" w:rsidRPr="00E06DE3" w:rsidRDefault="0074107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6,8</w:t>
            </w:r>
            <w:r w:rsidR="00F53968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135D0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</w:t>
            </w:r>
          </w:p>
          <w:p w:rsidR="00F53968" w:rsidRPr="00E06DE3" w:rsidRDefault="00135D0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2,1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7B73F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</w:t>
            </w:r>
            <w:r w:rsidR="00135D0B" w:rsidRPr="00E06DE3">
              <w:rPr>
                <w:b/>
                <w:sz w:val="26"/>
                <w:szCs w:val="26"/>
              </w:rPr>
              <w:t>5</w:t>
            </w:r>
          </w:p>
          <w:p w:rsidR="00F53968" w:rsidRPr="00E06DE3" w:rsidRDefault="00135D0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4,3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574070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73</w:t>
            </w:r>
          </w:p>
          <w:p w:rsidR="00F53968" w:rsidRPr="00E06DE3" w:rsidRDefault="00574070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15,4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3968" w:rsidRPr="00E06DE3" w:rsidRDefault="00574070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24</w:t>
            </w:r>
          </w:p>
          <w:p w:rsidR="00F53968" w:rsidRPr="00E06DE3" w:rsidRDefault="00574070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6,6</w:t>
            </w:r>
            <w:r w:rsidR="00F53968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968" w:rsidRPr="00E06DE3" w:rsidRDefault="00574070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</w:t>
            </w:r>
          </w:p>
          <w:p w:rsidR="00F53968" w:rsidRPr="00E06DE3" w:rsidRDefault="00574070" w:rsidP="00CD365D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4,6</w:t>
            </w:r>
            <w:r w:rsidR="00F53968" w:rsidRPr="00E06DE3">
              <w:rPr>
                <w:sz w:val="26"/>
                <w:szCs w:val="26"/>
              </w:rPr>
              <w:t xml:space="preserve">  %</w:t>
            </w:r>
          </w:p>
        </w:tc>
      </w:tr>
      <w:tr w:rsidR="0077584B" w:rsidRPr="00E06DE3" w:rsidTr="005C70B6">
        <w:trPr>
          <w:trHeight w:val="525"/>
        </w:trPr>
        <w:tc>
          <w:tcPr>
            <w:tcW w:w="852" w:type="dxa"/>
            <w:vAlign w:val="center"/>
          </w:tcPr>
          <w:p w:rsidR="0077584B" w:rsidRPr="00E06DE3" w:rsidRDefault="0077584B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77584B" w:rsidRPr="00E06DE3" w:rsidRDefault="0077584B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Khoa học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77584B" w:rsidP="00CD365D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647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CD365D" w:rsidRPr="00E06DE3" w:rsidTr="005C70B6">
        <w:trPr>
          <w:trHeight w:val="998"/>
        </w:trPr>
        <w:tc>
          <w:tcPr>
            <w:tcW w:w="852" w:type="dxa"/>
            <w:vAlign w:val="center"/>
          </w:tcPr>
          <w:p w:rsidR="00CD365D" w:rsidRPr="00E06DE3" w:rsidRDefault="00CD365D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CD365D" w:rsidRPr="00E06DE3" w:rsidRDefault="00CD365D" w:rsidP="005C70B6">
            <w:pPr>
              <w:jc w:val="center"/>
            </w:pPr>
            <w:r w:rsidRPr="00E06DE3">
              <w:t>Hoàn thành</w:t>
            </w:r>
            <w:r w:rsidR="00B41791" w:rsidRPr="00E06DE3">
              <w:t xml:space="preserve"> tốt</w:t>
            </w:r>
            <w:r w:rsidRPr="00E06DE3">
              <w:t xml:space="preserve"> </w:t>
            </w:r>
          </w:p>
          <w:p w:rsidR="00CD365D" w:rsidRPr="00E06DE3" w:rsidRDefault="00CD365D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65D" w:rsidRPr="00E06DE3" w:rsidRDefault="0077584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514</w:t>
            </w:r>
          </w:p>
          <w:p w:rsidR="00CD365D" w:rsidRPr="00E06DE3" w:rsidRDefault="0077584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79,4</w:t>
            </w:r>
            <w:r w:rsidR="00CD365D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5C70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5C70B6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5C70B6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65D" w:rsidRPr="00E06DE3" w:rsidRDefault="0077584B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233</w:t>
            </w:r>
          </w:p>
          <w:p w:rsidR="00CD365D" w:rsidRPr="00E06DE3" w:rsidRDefault="0077584B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64,0</w:t>
            </w:r>
            <w:r w:rsidR="00CD365D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77584B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281</w:t>
            </w:r>
          </w:p>
          <w:p w:rsidR="00CD365D" w:rsidRPr="00E06DE3" w:rsidRDefault="0077584B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99,3</w:t>
            </w:r>
            <w:r w:rsidR="00CD365D" w:rsidRPr="00E06DE3">
              <w:rPr>
                <w:sz w:val="26"/>
                <w:szCs w:val="26"/>
              </w:rPr>
              <w:t>%</w:t>
            </w:r>
          </w:p>
        </w:tc>
      </w:tr>
      <w:tr w:rsidR="00B41791" w:rsidRPr="00E06DE3" w:rsidTr="005C70B6">
        <w:trPr>
          <w:trHeight w:val="998"/>
        </w:trPr>
        <w:tc>
          <w:tcPr>
            <w:tcW w:w="852" w:type="dxa"/>
            <w:vAlign w:val="center"/>
          </w:tcPr>
          <w:p w:rsidR="00B41791" w:rsidRPr="00E06DE3" w:rsidRDefault="00B41791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B41791" w:rsidRPr="00E06DE3" w:rsidRDefault="00B41791" w:rsidP="00E64557">
            <w:pPr>
              <w:jc w:val="center"/>
            </w:pPr>
            <w:r w:rsidRPr="00E06DE3">
              <w:t xml:space="preserve">Hoàn thành </w:t>
            </w:r>
          </w:p>
          <w:p w:rsidR="00B41791" w:rsidRPr="00E06DE3" w:rsidRDefault="00B41791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791" w:rsidRPr="00E06DE3" w:rsidRDefault="0077584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127</w:t>
            </w:r>
          </w:p>
          <w:p w:rsidR="00B41791" w:rsidRPr="00E06DE3" w:rsidRDefault="0077584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19,6</w:t>
            </w:r>
            <w:r w:rsidR="00B41791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791" w:rsidRPr="00E06DE3" w:rsidRDefault="00B41791" w:rsidP="00E64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1791" w:rsidRPr="00E06DE3" w:rsidRDefault="00B41791" w:rsidP="00E64557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1791" w:rsidRPr="00E06DE3" w:rsidRDefault="00B41791" w:rsidP="00E64557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1791" w:rsidRPr="00E06DE3" w:rsidRDefault="0077584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125</w:t>
            </w:r>
          </w:p>
          <w:p w:rsidR="00B41791" w:rsidRPr="00E06DE3" w:rsidRDefault="0077584B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34,3</w:t>
            </w:r>
            <w:r w:rsidR="00B4179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1791" w:rsidRPr="00E06DE3" w:rsidRDefault="00B41791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</w:t>
            </w:r>
          </w:p>
          <w:p w:rsidR="00B41791" w:rsidRPr="00E06DE3" w:rsidRDefault="0077584B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0,7</w:t>
            </w:r>
            <w:r w:rsidR="00B41791" w:rsidRPr="00E06DE3">
              <w:rPr>
                <w:sz w:val="26"/>
                <w:szCs w:val="26"/>
              </w:rPr>
              <w:t>%</w:t>
            </w:r>
          </w:p>
        </w:tc>
      </w:tr>
      <w:tr w:rsidR="00CD365D" w:rsidRPr="00E06DE3" w:rsidTr="005C70B6">
        <w:trPr>
          <w:trHeight w:val="1072"/>
        </w:trPr>
        <w:tc>
          <w:tcPr>
            <w:tcW w:w="852" w:type="dxa"/>
            <w:vAlign w:val="center"/>
          </w:tcPr>
          <w:p w:rsidR="00CD365D" w:rsidRPr="00E06DE3" w:rsidRDefault="00CD365D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CD365D" w:rsidRPr="00E06DE3" w:rsidRDefault="00CD365D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65D" w:rsidRPr="00E06DE3" w:rsidRDefault="0077584B" w:rsidP="0077584B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</w:t>
            </w:r>
          </w:p>
          <w:p w:rsidR="00CD365D" w:rsidRPr="00E06DE3" w:rsidRDefault="00CD365D" w:rsidP="0077584B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</w:t>
            </w:r>
            <w:r w:rsidR="0077584B" w:rsidRPr="00E06DE3">
              <w:rPr>
                <w:b/>
                <w:sz w:val="26"/>
                <w:szCs w:val="26"/>
              </w:rPr>
              <w:t>9</w:t>
            </w:r>
            <w:r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5C70B6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5C70B6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5C70B6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65D" w:rsidRPr="00E06DE3" w:rsidRDefault="0077584B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</w:t>
            </w:r>
          </w:p>
          <w:p w:rsidR="00CD365D" w:rsidRPr="00E06DE3" w:rsidRDefault="0077584B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1,6</w:t>
            </w:r>
            <w:r w:rsidR="00CD365D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CD365D" w:rsidRPr="00E06DE3" w:rsidRDefault="00CD365D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0,0  %</w:t>
            </w:r>
          </w:p>
        </w:tc>
      </w:tr>
      <w:tr w:rsidR="0077584B" w:rsidRPr="00E06DE3" w:rsidTr="005C70B6">
        <w:trPr>
          <w:trHeight w:val="649"/>
        </w:trPr>
        <w:tc>
          <w:tcPr>
            <w:tcW w:w="852" w:type="dxa"/>
            <w:vAlign w:val="center"/>
          </w:tcPr>
          <w:p w:rsidR="0077584B" w:rsidRPr="00E06DE3" w:rsidRDefault="0077584B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77584B" w:rsidRPr="00E06DE3" w:rsidRDefault="0077584B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Lịch sử và Địa lý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647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CD365D" w:rsidRPr="00E06DE3" w:rsidTr="005C70B6">
        <w:trPr>
          <w:trHeight w:val="927"/>
        </w:trPr>
        <w:tc>
          <w:tcPr>
            <w:tcW w:w="852" w:type="dxa"/>
            <w:vAlign w:val="center"/>
          </w:tcPr>
          <w:p w:rsidR="00CD365D" w:rsidRPr="00E06DE3" w:rsidRDefault="00CD365D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CD365D" w:rsidRPr="00E06DE3" w:rsidRDefault="0077584B" w:rsidP="005C70B6">
            <w:pPr>
              <w:jc w:val="center"/>
            </w:pPr>
            <w:r w:rsidRPr="00E06DE3">
              <w:t>Hoà</w:t>
            </w:r>
            <w:r w:rsidR="00CD365D" w:rsidRPr="00E06DE3">
              <w:t xml:space="preserve">n thành </w:t>
            </w:r>
            <w:r w:rsidRPr="00E06DE3">
              <w:t>tốt</w:t>
            </w:r>
          </w:p>
          <w:p w:rsidR="00CD365D" w:rsidRPr="00E06DE3" w:rsidRDefault="00CD365D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365D" w:rsidRPr="00E06DE3" w:rsidRDefault="0077584B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575</w:t>
            </w:r>
          </w:p>
          <w:p w:rsidR="00CD365D" w:rsidRPr="00E06DE3" w:rsidRDefault="0077584B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88,9</w:t>
            </w:r>
            <w:r w:rsidR="00CD365D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3B00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CD365D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D365D" w:rsidRPr="00E06DE3" w:rsidRDefault="00824531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301</w:t>
            </w:r>
          </w:p>
          <w:p w:rsidR="00CD365D" w:rsidRPr="00E06DE3" w:rsidRDefault="00824531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82,7</w:t>
            </w:r>
            <w:r w:rsidR="00CD365D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65D" w:rsidRPr="00E06DE3" w:rsidRDefault="00824531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274</w:t>
            </w:r>
          </w:p>
          <w:p w:rsidR="00CD365D" w:rsidRPr="00E06DE3" w:rsidRDefault="00824531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96,8</w:t>
            </w:r>
            <w:r w:rsidR="00CD365D" w:rsidRPr="00E06DE3">
              <w:rPr>
                <w:sz w:val="26"/>
                <w:szCs w:val="26"/>
              </w:rPr>
              <w:t>%</w:t>
            </w:r>
          </w:p>
        </w:tc>
      </w:tr>
      <w:tr w:rsidR="0077584B" w:rsidRPr="00E06DE3" w:rsidTr="005C70B6">
        <w:trPr>
          <w:trHeight w:val="927"/>
        </w:trPr>
        <w:tc>
          <w:tcPr>
            <w:tcW w:w="852" w:type="dxa"/>
            <w:vAlign w:val="center"/>
          </w:tcPr>
          <w:p w:rsidR="0077584B" w:rsidRPr="00E06DE3" w:rsidRDefault="0077584B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77584B" w:rsidRPr="00E06DE3" w:rsidRDefault="0077584B" w:rsidP="00E64557">
            <w:pPr>
              <w:jc w:val="center"/>
            </w:pPr>
            <w:r w:rsidRPr="00E06DE3">
              <w:t xml:space="preserve">Hoàn thành </w:t>
            </w:r>
          </w:p>
          <w:p w:rsidR="0077584B" w:rsidRPr="00E06DE3" w:rsidRDefault="0077584B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71</w:t>
            </w:r>
          </w:p>
          <w:p w:rsidR="0077584B" w:rsidRPr="00E06DE3" w:rsidRDefault="0077584B" w:rsidP="0077584B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824531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62</w:t>
            </w:r>
          </w:p>
          <w:p w:rsidR="0077584B" w:rsidRPr="00E06DE3" w:rsidRDefault="0077584B" w:rsidP="00824531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</w:t>
            </w:r>
            <w:r w:rsidR="00824531" w:rsidRPr="00E06DE3">
              <w:rPr>
                <w:sz w:val="26"/>
                <w:szCs w:val="26"/>
              </w:rPr>
              <w:t>7,</w:t>
            </w:r>
            <w:r w:rsidRPr="00E06DE3">
              <w:rPr>
                <w:sz w:val="26"/>
                <w:szCs w:val="26"/>
              </w:rPr>
              <w:t>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824531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</w:t>
            </w:r>
          </w:p>
          <w:p w:rsidR="0077584B" w:rsidRPr="00E06DE3" w:rsidRDefault="00824531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3,2</w:t>
            </w:r>
            <w:r w:rsidR="0077584B" w:rsidRPr="00E06DE3">
              <w:rPr>
                <w:sz w:val="26"/>
                <w:szCs w:val="26"/>
              </w:rPr>
              <w:t>%</w:t>
            </w:r>
          </w:p>
        </w:tc>
      </w:tr>
      <w:tr w:rsidR="0077584B" w:rsidRPr="00E06DE3" w:rsidTr="005C70B6">
        <w:trPr>
          <w:trHeight w:val="1082"/>
        </w:trPr>
        <w:tc>
          <w:tcPr>
            <w:tcW w:w="852" w:type="dxa"/>
            <w:vAlign w:val="center"/>
          </w:tcPr>
          <w:p w:rsidR="0077584B" w:rsidRPr="00E06DE3" w:rsidRDefault="0077584B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77584B" w:rsidRPr="00E06DE3" w:rsidRDefault="0077584B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824531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</w:p>
          <w:p w:rsidR="0077584B" w:rsidRPr="00E06DE3" w:rsidRDefault="0077584B" w:rsidP="00824531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</w:t>
            </w:r>
            <w:r w:rsidR="00824531" w:rsidRPr="00E06DE3">
              <w:rPr>
                <w:b/>
                <w:sz w:val="26"/>
                <w:szCs w:val="26"/>
              </w:rPr>
              <w:t>2</w:t>
            </w:r>
            <w:r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3B006C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824531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</w:p>
          <w:p w:rsidR="0077584B" w:rsidRPr="00E06DE3" w:rsidRDefault="0077584B" w:rsidP="00824531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</w:t>
            </w:r>
            <w:r w:rsidR="00824531" w:rsidRPr="00E06DE3">
              <w:rPr>
                <w:sz w:val="26"/>
                <w:szCs w:val="26"/>
              </w:rPr>
              <w:t>3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3B006C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77584B" w:rsidRPr="00E06DE3" w:rsidRDefault="0077584B" w:rsidP="003B006C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0,0  %</w:t>
            </w:r>
          </w:p>
        </w:tc>
      </w:tr>
      <w:tr w:rsidR="0077584B" w:rsidRPr="00E06DE3" w:rsidTr="005C70B6">
        <w:tc>
          <w:tcPr>
            <w:tcW w:w="852" w:type="dxa"/>
            <w:vAlign w:val="center"/>
          </w:tcPr>
          <w:p w:rsidR="0077584B" w:rsidRPr="00E06DE3" w:rsidRDefault="0077584B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77584B" w:rsidRPr="00E06DE3" w:rsidRDefault="0077584B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Tiếng  nước ngoài</w:t>
            </w:r>
          </w:p>
          <w:p w:rsidR="0077584B" w:rsidRPr="00E06DE3" w:rsidRDefault="0077584B" w:rsidP="005C70B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02209B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1708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77584B" w:rsidRPr="00E06DE3" w:rsidTr="005C70B6">
        <w:trPr>
          <w:trHeight w:val="971"/>
        </w:trPr>
        <w:tc>
          <w:tcPr>
            <w:tcW w:w="852" w:type="dxa"/>
            <w:vAlign w:val="center"/>
          </w:tcPr>
          <w:p w:rsidR="0077584B" w:rsidRPr="00E06DE3" w:rsidRDefault="0077584B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77584B" w:rsidRPr="00E06DE3" w:rsidRDefault="0077584B" w:rsidP="005C70B6">
            <w:pPr>
              <w:jc w:val="center"/>
            </w:pPr>
            <w:r w:rsidRPr="00E06DE3">
              <w:t>Hoàn thành</w:t>
            </w:r>
            <w:r w:rsidR="00824531" w:rsidRPr="00E06DE3">
              <w:t xml:space="preserve"> tốt</w:t>
            </w:r>
            <w:r w:rsidRPr="00E06DE3">
              <w:t xml:space="preserve"> </w:t>
            </w:r>
          </w:p>
          <w:p w:rsidR="0077584B" w:rsidRPr="00E06DE3" w:rsidRDefault="0077584B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628</w:t>
            </w:r>
          </w:p>
          <w:p w:rsidR="0077584B" w:rsidRPr="00E06DE3" w:rsidRDefault="0002209B" w:rsidP="005C70B6">
            <w:pPr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36</w:t>
            </w:r>
            <w:r w:rsidR="0077584B" w:rsidRPr="00E06DE3">
              <w:rPr>
                <w:b/>
                <w:sz w:val="26"/>
                <w:szCs w:val="26"/>
              </w:rPr>
              <w:t>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77584B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332</w:t>
            </w:r>
          </w:p>
          <w:p w:rsidR="0077584B" w:rsidRPr="00E06DE3" w:rsidRDefault="0002209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56,7</w:t>
            </w:r>
            <w:r w:rsidR="0077584B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166</w:t>
            </w:r>
          </w:p>
          <w:p w:rsidR="0077584B" w:rsidRPr="00E06DE3" w:rsidRDefault="0002209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34,9</w:t>
            </w:r>
            <w:r w:rsidR="0077584B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584B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71</w:t>
            </w:r>
          </w:p>
          <w:p w:rsidR="0077584B" w:rsidRPr="00E06DE3" w:rsidRDefault="0002209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19,5</w:t>
            </w:r>
            <w:r w:rsidR="0077584B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584B" w:rsidRPr="00E06DE3" w:rsidRDefault="00F20CEE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59</w:t>
            </w:r>
          </w:p>
          <w:p w:rsidR="0077584B" w:rsidRPr="00E06DE3" w:rsidRDefault="00F20CEE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20,8</w:t>
            </w:r>
            <w:r w:rsidR="0077584B" w:rsidRPr="00E06DE3">
              <w:rPr>
                <w:sz w:val="26"/>
                <w:szCs w:val="26"/>
              </w:rPr>
              <w:t xml:space="preserve"> %</w:t>
            </w:r>
          </w:p>
        </w:tc>
      </w:tr>
      <w:tr w:rsidR="00824531" w:rsidRPr="00E06DE3" w:rsidTr="005C70B6">
        <w:trPr>
          <w:trHeight w:val="971"/>
        </w:trPr>
        <w:tc>
          <w:tcPr>
            <w:tcW w:w="852" w:type="dxa"/>
            <w:vAlign w:val="center"/>
          </w:tcPr>
          <w:p w:rsidR="00824531" w:rsidRPr="00E06DE3" w:rsidRDefault="00824531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824531" w:rsidRPr="00E06DE3" w:rsidRDefault="00824531" w:rsidP="00E64557">
            <w:pPr>
              <w:jc w:val="center"/>
            </w:pPr>
            <w:r w:rsidRPr="00E06DE3">
              <w:t xml:space="preserve">Hoàn thành </w:t>
            </w:r>
          </w:p>
          <w:p w:rsidR="00824531" w:rsidRPr="00E06DE3" w:rsidRDefault="00824531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02209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817</w:t>
            </w:r>
          </w:p>
          <w:p w:rsidR="00824531" w:rsidRPr="00E06DE3" w:rsidRDefault="0002209B" w:rsidP="00E64557">
            <w:pPr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47</w:t>
            </w:r>
            <w:r w:rsidR="00824531" w:rsidRPr="00E06DE3">
              <w:rPr>
                <w:b/>
                <w:sz w:val="26"/>
                <w:szCs w:val="26"/>
              </w:rPr>
              <w:t>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E64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02209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217</w:t>
            </w:r>
          </w:p>
          <w:p w:rsidR="00824531" w:rsidRPr="00E06DE3" w:rsidRDefault="0002209B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37,0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02209B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227</w:t>
            </w:r>
          </w:p>
          <w:p w:rsidR="00824531" w:rsidRPr="00E06DE3" w:rsidRDefault="0002209B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47,8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F20CEE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217</w:t>
            </w:r>
          </w:p>
          <w:p w:rsidR="00824531" w:rsidRPr="00E06DE3" w:rsidRDefault="00F20CEE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59,6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F20CEE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156</w:t>
            </w:r>
          </w:p>
          <w:p w:rsidR="00824531" w:rsidRPr="00E06DE3" w:rsidRDefault="00F20CEE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55,1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</w:tr>
      <w:tr w:rsidR="00824531" w:rsidRPr="00E06DE3" w:rsidTr="005C70B6">
        <w:trPr>
          <w:trHeight w:val="1102"/>
        </w:trPr>
        <w:tc>
          <w:tcPr>
            <w:tcW w:w="852" w:type="dxa"/>
            <w:vAlign w:val="center"/>
          </w:tcPr>
          <w:p w:rsidR="00824531" w:rsidRPr="00E06DE3" w:rsidRDefault="00824531" w:rsidP="005C70B6">
            <w:pPr>
              <w:ind w:firstLine="720"/>
              <w:jc w:val="both"/>
            </w:pPr>
            <w:r w:rsidRPr="00E06DE3">
              <w:lastRenderedPageBreak/>
              <w:t>b</w:t>
            </w:r>
          </w:p>
        </w:tc>
        <w:tc>
          <w:tcPr>
            <w:tcW w:w="1701" w:type="dxa"/>
            <w:vAlign w:val="center"/>
          </w:tcPr>
          <w:p w:rsidR="00824531" w:rsidRPr="00E06DE3" w:rsidRDefault="00824531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263</w:t>
            </w:r>
          </w:p>
          <w:p w:rsidR="00824531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15,4</w:t>
            </w:r>
            <w:r w:rsidR="00824531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37</w:t>
            </w:r>
          </w:p>
          <w:p w:rsidR="00824531" w:rsidRPr="00E06DE3" w:rsidRDefault="0002209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6,3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02209B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82</w:t>
            </w:r>
          </w:p>
          <w:p w:rsidR="00824531" w:rsidRPr="00E06DE3" w:rsidRDefault="0002209B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17,3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F20CEE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76</w:t>
            </w:r>
          </w:p>
          <w:p w:rsidR="00824531" w:rsidRPr="00E06DE3" w:rsidRDefault="00F20CEE" w:rsidP="00F20CEE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</w:t>
            </w:r>
            <w:r w:rsidR="00824531" w:rsidRPr="00E06DE3">
              <w:rPr>
                <w:sz w:val="26"/>
                <w:szCs w:val="26"/>
              </w:rPr>
              <w:t>0,</w:t>
            </w:r>
            <w:r w:rsidRPr="00E06DE3">
              <w:rPr>
                <w:sz w:val="26"/>
                <w:szCs w:val="26"/>
              </w:rPr>
              <w:t>9</w:t>
            </w:r>
            <w:r w:rsidR="00824531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F20CEE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68</w:t>
            </w:r>
          </w:p>
          <w:p w:rsidR="00824531" w:rsidRPr="00E06DE3" w:rsidRDefault="00F20CEE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24</w:t>
            </w:r>
            <w:r w:rsidR="00824531" w:rsidRPr="00E06DE3">
              <w:rPr>
                <w:sz w:val="26"/>
                <w:szCs w:val="26"/>
              </w:rPr>
              <w:t>,0 %</w:t>
            </w:r>
          </w:p>
        </w:tc>
      </w:tr>
      <w:tr w:rsidR="00824531" w:rsidRPr="00E06DE3" w:rsidTr="005C70B6">
        <w:trPr>
          <w:trHeight w:val="541"/>
        </w:trPr>
        <w:tc>
          <w:tcPr>
            <w:tcW w:w="852" w:type="dxa"/>
            <w:vAlign w:val="center"/>
          </w:tcPr>
          <w:p w:rsidR="00824531" w:rsidRPr="00E06DE3" w:rsidRDefault="00824531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824531" w:rsidRPr="00E06DE3" w:rsidRDefault="00824531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Tin học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0D63F3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327F93" w:rsidP="00D1644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327F93" w:rsidP="00BF0E08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140</w:t>
            </w:r>
          </w:p>
        </w:tc>
      </w:tr>
      <w:tr w:rsidR="00824531" w:rsidRPr="00E06DE3" w:rsidTr="005C70B6">
        <w:trPr>
          <w:trHeight w:val="843"/>
        </w:trPr>
        <w:tc>
          <w:tcPr>
            <w:tcW w:w="852" w:type="dxa"/>
            <w:vAlign w:val="center"/>
          </w:tcPr>
          <w:p w:rsidR="00824531" w:rsidRPr="00E06DE3" w:rsidRDefault="00824531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824531" w:rsidRPr="00E06DE3" w:rsidRDefault="00824531" w:rsidP="005C70B6">
            <w:pPr>
              <w:jc w:val="center"/>
            </w:pPr>
            <w:r w:rsidRPr="00E06DE3">
              <w:t>Hoàn thành</w:t>
            </w:r>
            <w:r w:rsidR="000D63F3" w:rsidRPr="00E06DE3">
              <w:t xml:space="preserve"> tốt</w:t>
            </w:r>
            <w:r w:rsidRPr="00E06DE3">
              <w:t xml:space="preserve"> </w:t>
            </w:r>
          </w:p>
          <w:p w:rsidR="00824531" w:rsidRPr="00E06DE3" w:rsidRDefault="00824531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0D63F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394</w:t>
            </w:r>
          </w:p>
          <w:p w:rsidR="00824531" w:rsidRPr="00E06DE3" w:rsidRDefault="000D63F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75,0</w:t>
            </w:r>
            <w:r w:rsidR="00824531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138</w:t>
            </w:r>
          </w:p>
          <w:p w:rsidR="00824531" w:rsidRPr="00E06DE3" w:rsidRDefault="00327F9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79,8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4531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146</w:t>
            </w:r>
          </w:p>
          <w:p w:rsidR="00824531" w:rsidRPr="00E06DE3" w:rsidRDefault="00327F9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68,9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531" w:rsidRPr="00E06DE3" w:rsidRDefault="00824531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  <w:r w:rsidR="00327F93" w:rsidRPr="00E06DE3">
              <w:rPr>
                <w:b/>
                <w:sz w:val="26"/>
                <w:szCs w:val="26"/>
              </w:rPr>
              <w:t>1</w:t>
            </w:r>
            <w:r w:rsidRPr="00E06DE3">
              <w:rPr>
                <w:b/>
                <w:sz w:val="26"/>
                <w:szCs w:val="26"/>
              </w:rPr>
              <w:t>0</w:t>
            </w:r>
          </w:p>
          <w:p w:rsidR="00824531" w:rsidRPr="00E06DE3" w:rsidRDefault="00327F9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78,6</w:t>
            </w:r>
            <w:r w:rsidR="00824531" w:rsidRPr="00E06DE3">
              <w:rPr>
                <w:sz w:val="26"/>
                <w:szCs w:val="26"/>
              </w:rPr>
              <w:t xml:space="preserve"> %</w:t>
            </w:r>
          </w:p>
        </w:tc>
      </w:tr>
      <w:tr w:rsidR="000D63F3" w:rsidRPr="00E06DE3" w:rsidTr="005C70B6">
        <w:trPr>
          <w:trHeight w:val="843"/>
        </w:trPr>
        <w:tc>
          <w:tcPr>
            <w:tcW w:w="852" w:type="dxa"/>
            <w:vAlign w:val="center"/>
          </w:tcPr>
          <w:p w:rsidR="000D63F3" w:rsidRPr="00E06DE3" w:rsidRDefault="000D63F3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0D63F3" w:rsidRPr="00E06DE3" w:rsidRDefault="000D63F3" w:rsidP="00E64557">
            <w:pPr>
              <w:jc w:val="center"/>
            </w:pPr>
            <w:r w:rsidRPr="00E06DE3">
              <w:t xml:space="preserve">Hoàn thành </w:t>
            </w:r>
          </w:p>
          <w:p w:rsidR="000D63F3" w:rsidRPr="00E06DE3" w:rsidRDefault="000D63F3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131</w:t>
            </w:r>
          </w:p>
          <w:p w:rsidR="000D63F3" w:rsidRPr="00E06DE3" w:rsidRDefault="000D63F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25,0%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327F9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35</w:t>
            </w:r>
          </w:p>
          <w:p w:rsidR="000D63F3" w:rsidRPr="00E06DE3" w:rsidRDefault="00327F9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20,2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327F9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66</w:t>
            </w:r>
          </w:p>
          <w:p w:rsidR="000D63F3" w:rsidRPr="00E06DE3" w:rsidRDefault="00327F9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31,1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327F9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30</w:t>
            </w:r>
          </w:p>
          <w:p w:rsidR="000D63F3" w:rsidRPr="00E06DE3" w:rsidRDefault="00327F9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21,4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</w:tr>
      <w:tr w:rsidR="000D63F3" w:rsidRPr="00E06DE3" w:rsidTr="005C70B6">
        <w:trPr>
          <w:trHeight w:val="1076"/>
        </w:trPr>
        <w:tc>
          <w:tcPr>
            <w:tcW w:w="852" w:type="dxa"/>
            <w:vAlign w:val="center"/>
          </w:tcPr>
          <w:p w:rsidR="000D63F3" w:rsidRPr="00E06DE3" w:rsidRDefault="000D63F3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0D63F3" w:rsidRPr="00E06DE3" w:rsidRDefault="000D63F3" w:rsidP="005C70B6">
            <w:pPr>
              <w:jc w:val="center"/>
            </w:pPr>
            <w:r w:rsidRPr="00E06DE3">
              <w:t>Chưa hoàn thành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D63F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0D63F3" w:rsidRPr="00E06DE3" w:rsidRDefault="000D63F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0D63F3" w:rsidRPr="00E06DE3" w:rsidRDefault="000D63F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D63F3" w:rsidP="000F6B9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0D63F3" w:rsidRPr="00E06DE3" w:rsidRDefault="000D63F3" w:rsidP="000F6B92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0F6B92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0D63F3" w:rsidRPr="00E06DE3" w:rsidRDefault="000D63F3" w:rsidP="000F6B92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</w:tr>
      <w:tr w:rsidR="000D63F3" w:rsidRPr="00E06DE3" w:rsidTr="005C70B6">
        <w:trPr>
          <w:trHeight w:val="567"/>
        </w:trPr>
        <w:tc>
          <w:tcPr>
            <w:tcW w:w="852" w:type="dxa"/>
            <w:vAlign w:val="center"/>
          </w:tcPr>
          <w:p w:rsidR="000D63F3" w:rsidRPr="00E06DE3" w:rsidRDefault="000D63F3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0D63F3" w:rsidRPr="00E06DE3" w:rsidRDefault="000D63F3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Đạo đức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D63F3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D63F3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0D63F3" w:rsidRPr="00E06DE3" w:rsidTr="005C70B6">
        <w:trPr>
          <w:trHeight w:val="1497"/>
        </w:trPr>
        <w:tc>
          <w:tcPr>
            <w:tcW w:w="852" w:type="dxa"/>
            <w:vAlign w:val="center"/>
          </w:tcPr>
          <w:p w:rsidR="000D63F3" w:rsidRPr="00E06DE3" w:rsidRDefault="000D63F3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0D63F3" w:rsidRPr="00E06DE3" w:rsidRDefault="000D63F3" w:rsidP="00327F93">
            <w:pPr>
              <w:jc w:val="center"/>
            </w:pPr>
            <w:r w:rsidRPr="00E06DE3">
              <w:t>Hoàn thành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1355</w:t>
            </w:r>
          </w:p>
          <w:p w:rsidR="000D63F3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64,7</w:t>
            </w:r>
            <w:r w:rsidR="000D63F3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272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70,3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401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68,4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293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247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67</w:t>
            </w:r>
            <w:r w:rsidR="000D63F3" w:rsidRPr="00E06DE3">
              <w:rPr>
                <w:sz w:val="26"/>
                <w:szCs w:val="26"/>
              </w:rPr>
              <w:t>,9 %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sz w:val="26"/>
                <w:szCs w:val="26"/>
              </w:rPr>
              <w:t>142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50,2</w:t>
            </w:r>
            <w:r w:rsidR="000D63F3" w:rsidRPr="00E06DE3">
              <w:rPr>
                <w:sz w:val="26"/>
                <w:szCs w:val="26"/>
              </w:rPr>
              <w:t>%</w:t>
            </w:r>
          </w:p>
        </w:tc>
      </w:tr>
      <w:tr w:rsidR="000D63F3" w:rsidRPr="00E06DE3" w:rsidTr="005C70B6">
        <w:trPr>
          <w:trHeight w:val="1611"/>
        </w:trPr>
        <w:tc>
          <w:tcPr>
            <w:tcW w:w="852" w:type="dxa"/>
            <w:vAlign w:val="center"/>
          </w:tcPr>
          <w:p w:rsidR="000D63F3" w:rsidRPr="00E06DE3" w:rsidRDefault="000D63F3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0D63F3" w:rsidRPr="00E06DE3" w:rsidRDefault="000D63F3" w:rsidP="00327F93">
            <w:pPr>
              <w:jc w:val="center"/>
            </w:pPr>
            <w:r w:rsidRPr="00E06DE3">
              <w:t>Hoàn thành</w:t>
            </w:r>
            <w:r w:rsidR="00327F93" w:rsidRPr="00E06DE3">
              <w:t xml:space="preserve"> tốt</w:t>
            </w:r>
            <w:r w:rsidRPr="00E06DE3">
              <w:t xml:space="preserve"> ( 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736</w:t>
            </w:r>
          </w:p>
          <w:p w:rsidR="000D63F3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35,1</w:t>
            </w:r>
            <w:r w:rsidR="000D63F3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115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29,7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185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31,6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182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38,3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113</w:t>
            </w:r>
          </w:p>
          <w:p w:rsidR="000D63F3" w:rsidRPr="00E06DE3" w:rsidRDefault="0002551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31,0</w:t>
            </w:r>
            <w:r w:rsidR="000D63F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F3" w:rsidRPr="00E06DE3" w:rsidRDefault="0002551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141</w:t>
            </w:r>
          </w:p>
          <w:p w:rsidR="000D63F3" w:rsidRPr="00E06DE3" w:rsidRDefault="000D63F3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</w:t>
            </w:r>
            <w:r w:rsidR="00025516" w:rsidRPr="00E06DE3">
              <w:rPr>
                <w:sz w:val="26"/>
                <w:szCs w:val="26"/>
              </w:rPr>
              <w:t>9</w:t>
            </w:r>
            <w:r w:rsidRPr="00E06DE3">
              <w:rPr>
                <w:sz w:val="26"/>
                <w:szCs w:val="26"/>
              </w:rPr>
              <w:t>,</w:t>
            </w:r>
            <w:r w:rsidR="00025516" w:rsidRPr="00E06DE3">
              <w:rPr>
                <w:sz w:val="26"/>
                <w:szCs w:val="26"/>
              </w:rPr>
              <w:t>8</w:t>
            </w:r>
            <w:r w:rsidRPr="00E06DE3">
              <w:rPr>
                <w:sz w:val="26"/>
                <w:szCs w:val="26"/>
              </w:rPr>
              <w:t xml:space="preserve">  %</w:t>
            </w:r>
          </w:p>
        </w:tc>
      </w:tr>
      <w:tr w:rsidR="00327F93" w:rsidRPr="00E06DE3" w:rsidTr="005C70B6">
        <w:trPr>
          <w:trHeight w:val="1611"/>
        </w:trPr>
        <w:tc>
          <w:tcPr>
            <w:tcW w:w="852" w:type="dxa"/>
            <w:vAlign w:val="center"/>
          </w:tcPr>
          <w:p w:rsidR="00327F93" w:rsidRPr="00E06DE3" w:rsidRDefault="00327F93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327F93" w:rsidRPr="00E06DE3" w:rsidRDefault="00327F93" w:rsidP="00E64557">
            <w:pPr>
              <w:jc w:val="center"/>
            </w:pPr>
            <w:r w:rsidRPr="00E06DE3">
              <w:t xml:space="preserve">Chưa hoàn thành </w:t>
            </w:r>
          </w:p>
          <w:p w:rsidR="00327F93" w:rsidRPr="00E06DE3" w:rsidRDefault="00327F93" w:rsidP="00E64557">
            <w:pPr>
              <w:jc w:val="center"/>
            </w:pPr>
            <w:r w:rsidRPr="00E06DE3">
              <w:t>( 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F93" w:rsidRPr="00E06DE3" w:rsidRDefault="00327F9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</w:t>
            </w:r>
          </w:p>
          <w:p w:rsidR="00327F93" w:rsidRPr="00E06DE3" w:rsidRDefault="00327F9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025516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327F93" w:rsidRPr="00E06DE3" w:rsidRDefault="00025516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</w:t>
            </w:r>
            <w:r w:rsidR="00327F9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516" w:rsidRPr="00E06DE3" w:rsidRDefault="00025516" w:rsidP="0002551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327F93" w:rsidRPr="00E06DE3" w:rsidRDefault="00025516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516" w:rsidRPr="00E06DE3" w:rsidRDefault="00025516" w:rsidP="0002551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327F93" w:rsidRPr="00E06DE3" w:rsidRDefault="00025516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F93" w:rsidRPr="00E06DE3" w:rsidRDefault="00025516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</w:t>
            </w:r>
          </w:p>
          <w:p w:rsidR="00327F93" w:rsidRPr="00E06DE3" w:rsidRDefault="00025516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</w:t>
            </w:r>
            <w:r w:rsidR="00327F93" w:rsidRPr="00E06DE3">
              <w:rPr>
                <w:sz w:val="26"/>
                <w:szCs w:val="26"/>
              </w:rPr>
              <w:t>,1 %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516" w:rsidRPr="00E06DE3" w:rsidRDefault="00025516" w:rsidP="0002551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327F93" w:rsidRPr="00E06DE3" w:rsidRDefault="00025516" w:rsidP="0002551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</w:tr>
      <w:tr w:rsidR="00411B86" w:rsidRPr="00E06DE3" w:rsidTr="005C70B6">
        <w:trPr>
          <w:trHeight w:val="634"/>
        </w:trPr>
        <w:tc>
          <w:tcPr>
            <w:tcW w:w="852" w:type="dxa"/>
            <w:vAlign w:val="center"/>
          </w:tcPr>
          <w:p w:rsidR="00411B86" w:rsidRPr="00E06DE3" w:rsidRDefault="00411B86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411B86" w:rsidRPr="00E06DE3" w:rsidRDefault="00411B86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Tự nhiên và xã hội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411B86" w:rsidP="005C70B6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1448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5C70B6">
            <w:pPr>
              <w:jc w:val="center"/>
              <w:rPr>
                <w:rFonts w:ascii="VNI-Times" w:hAnsi="VNI-Times"/>
                <w:b/>
                <w:sz w:val="26"/>
                <w:szCs w:val="26"/>
              </w:rPr>
            </w:pPr>
          </w:p>
        </w:tc>
      </w:tr>
      <w:tr w:rsidR="00327F93" w:rsidRPr="00E06DE3" w:rsidTr="005C70B6">
        <w:trPr>
          <w:trHeight w:val="1511"/>
        </w:trPr>
        <w:tc>
          <w:tcPr>
            <w:tcW w:w="852" w:type="dxa"/>
            <w:vAlign w:val="center"/>
          </w:tcPr>
          <w:p w:rsidR="00327F93" w:rsidRPr="00E06DE3" w:rsidRDefault="00327F93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327F93" w:rsidRPr="00E06DE3" w:rsidRDefault="00411B86" w:rsidP="005C70B6">
            <w:pPr>
              <w:jc w:val="center"/>
            </w:pPr>
            <w:r w:rsidRPr="00E06DE3">
              <w:t xml:space="preserve">Hoàn thành tốt </w:t>
            </w:r>
            <w:r w:rsidR="00327F93" w:rsidRPr="00E06DE3">
              <w:t xml:space="preserve">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885</w:t>
            </w:r>
          </w:p>
          <w:p w:rsidR="00327F93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67,5%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228</w:t>
            </w:r>
          </w:p>
          <w:p w:rsidR="00327F93" w:rsidRPr="00E06DE3" w:rsidRDefault="00411B8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58,9</w:t>
            </w:r>
            <w:r w:rsidR="00327F93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373</w:t>
            </w:r>
          </w:p>
          <w:p w:rsidR="00327F93" w:rsidRPr="00E06DE3" w:rsidRDefault="00411B8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63,7</w:t>
            </w:r>
            <w:r w:rsidR="00327F9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327F93" w:rsidP="005C70B6">
            <w:pPr>
              <w:jc w:val="center"/>
              <w:rPr>
                <w:sz w:val="26"/>
                <w:szCs w:val="26"/>
              </w:rPr>
            </w:pPr>
          </w:p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284</w:t>
            </w:r>
          </w:p>
          <w:p w:rsidR="00327F93" w:rsidRPr="00E06DE3" w:rsidRDefault="00411B8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59,8</w:t>
            </w:r>
            <w:r w:rsidR="00327F9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F93" w:rsidRPr="00E06DE3" w:rsidRDefault="00327F93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327F93" w:rsidP="005C70B6">
            <w:pPr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327F93" w:rsidRPr="00E06DE3" w:rsidTr="005C70B6">
        <w:trPr>
          <w:trHeight w:val="1605"/>
        </w:trPr>
        <w:tc>
          <w:tcPr>
            <w:tcW w:w="852" w:type="dxa"/>
            <w:vAlign w:val="center"/>
          </w:tcPr>
          <w:p w:rsidR="00327F93" w:rsidRPr="00E06DE3" w:rsidRDefault="00327F93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327F93" w:rsidRPr="00E06DE3" w:rsidRDefault="00411B86" w:rsidP="005C70B6">
            <w:pPr>
              <w:jc w:val="center"/>
            </w:pPr>
            <w:r w:rsidRPr="00E06DE3">
              <w:t xml:space="preserve">Hoàn thành </w:t>
            </w:r>
          </w:p>
          <w:p w:rsidR="00327F93" w:rsidRPr="00E06DE3" w:rsidRDefault="00327F93" w:rsidP="005C70B6">
            <w:pPr>
              <w:jc w:val="center"/>
            </w:pPr>
            <w:r w:rsidRPr="00E06DE3">
              <w:t>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563</w:t>
            </w:r>
          </w:p>
          <w:p w:rsidR="00327F93" w:rsidRPr="00E06DE3" w:rsidRDefault="00327F9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32,4%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159</w:t>
            </w:r>
          </w:p>
          <w:p w:rsidR="00327F93" w:rsidRPr="00E06DE3" w:rsidRDefault="00411B8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41,1</w:t>
            </w:r>
            <w:r w:rsidR="00327F9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213</w:t>
            </w:r>
          </w:p>
          <w:p w:rsidR="00327F93" w:rsidRPr="00E06DE3" w:rsidRDefault="00411B8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36,3</w:t>
            </w:r>
            <w:r w:rsidR="00327F9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191</w:t>
            </w:r>
          </w:p>
          <w:p w:rsidR="00327F93" w:rsidRPr="00E06DE3" w:rsidRDefault="00411B86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40,2</w:t>
            </w:r>
            <w:r w:rsidR="00327F9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F93" w:rsidRPr="00E06DE3" w:rsidRDefault="00327F93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7F93" w:rsidRPr="00E06DE3" w:rsidRDefault="00327F93" w:rsidP="005C70B6">
            <w:pPr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411B86" w:rsidRPr="00E06DE3" w:rsidTr="005C70B6">
        <w:trPr>
          <w:trHeight w:val="1605"/>
        </w:trPr>
        <w:tc>
          <w:tcPr>
            <w:tcW w:w="852" w:type="dxa"/>
            <w:vAlign w:val="center"/>
          </w:tcPr>
          <w:p w:rsidR="00411B86" w:rsidRPr="00E06DE3" w:rsidRDefault="00411B86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411B86" w:rsidRPr="00E06DE3" w:rsidRDefault="00411B86" w:rsidP="00E64557">
            <w:pPr>
              <w:jc w:val="center"/>
            </w:pPr>
            <w:r w:rsidRPr="00E06DE3">
              <w:t xml:space="preserve">Chưa hoàn thành </w:t>
            </w:r>
          </w:p>
          <w:p w:rsidR="00411B86" w:rsidRPr="00E06DE3" w:rsidRDefault="00411B86" w:rsidP="00E64557">
            <w:pPr>
              <w:jc w:val="center"/>
            </w:pPr>
            <w:r w:rsidRPr="00E06DE3">
              <w:t>(tỷ lệ so với tổng số)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411B86" w:rsidRPr="00E06DE3" w:rsidRDefault="00411B86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411B8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411B86" w:rsidRPr="00E06DE3" w:rsidRDefault="00411B86" w:rsidP="00411B8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411B8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411B86" w:rsidRPr="00E06DE3" w:rsidRDefault="00411B86" w:rsidP="00411B8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411B8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411B86" w:rsidRPr="00E06DE3" w:rsidRDefault="00411B86" w:rsidP="00411B8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411B86" w:rsidP="005C7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5C70B6">
            <w:pPr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411B86" w:rsidRPr="00E06DE3" w:rsidTr="005C70B6">
        <w:trPr>
          <w:trHeight w:val="547"/>
        </w:trPr>
        <w:tc>
          <w:tcPr>
            <w:tcW w:w="852" w:type="dxa"/>
            <w:vAlign w:val="center"/>
          </w:tcPr>
          <w:p w:rsidR="00411B86" w:rsidRPr="00E06DE3" w:rsidRDefault="00411B86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411B86" w:rsidRPr="00E06DE3" w:rsidRDefault="00411B86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Âm nhạc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411B86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411B86" w:rsidRPr="00E06DE3" w:rsidTr="005C70B6">
        <w:trPr>
          <w:trHeight w:val="1493"/>
        </w:trPr>
        <w:tc>
          <w:tcPr>
            <w:tcW w:w="852" w:type="dxa"/>
            <w:vAlign w:val="center"/>
          </w:tcPr>
          <w:p w:rsidR="00411B86" w:rsidRPr="00E06DE3" w:rsidRDefault="00411B86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411B86" w:rsidRPr="00E06DE3" w:rsidRDefault="00D94B83" w:rsidP="005C70B6">
            <w:pPr>
              <w:jc w:val="center"/>
            </w:pPr>
            <w:r w:rsidRPr="00E06DE3">
              <w:t xml:space="preserve">Hoàn thành tốt </w:t>
            </w:r>
            <w:r w:rsidR="00411B86"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983</w:t>
            </w:r>
          </w:p>
          <w:p w:rsidR="00411B86" w:rsidRPr="00E06DE3" w:rsidRDefault="00D94B83" w:rsidP="00BA4B5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46,9</w:t>
            </w:r>
            <w:r w:rsidR="00411B86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227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58,7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259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44</w:t>
            </w:r>
            <w:r w:rsidR="00411B86" w:rsidRPr="00E06DE3">
              <w:rPr>
                <w:sz w:val="26"/>
                <w:szCs w:val="26"/>
              </w:rPr>
              <w:t>,2 %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212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44,6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166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119</w:t>
            </w:r>
          </w:p>
          <w:p w:rsidR="00411B86" w:rsidRPr="00E06DE3" w:rsidRDefault="00CB330F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42,0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</w:tr>
      <w:tr w:rsidR="00411B86" w:rsidRPr="00E06DE3" w:rsidTr="005C70B6">
        <w:trPr>
          <w:trHeight w:val="1629"/>
        </w:trPr>
        <w:tc>
          <w:tcPr>
            <w:tcW w:w="852" w:type="dxa"/>
            <w:vAlign w:val="center"/>
          </w:tcPr>
          <w:p w:rsidR="00411B86" w:rsidRPr="00E06DE3" w:rsidRDefault="00411B86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411B86" w:rsidRPr="00E06DE3" w:rsidRDefault="00D94B83" w:rsidP="005C70B6">
            <w:pPr>
              <w:jc w:val="center"/>
            </w:pPr>
            <w:r w:rsidRPr="00E06DE3">
              <w:t xml:space="preserve">Hoàn thành </w:t>
            </w:r>
          </w:p>
          <w:p w:rsidR="00411B86" w:rsidRPr="00E06DE3" w:rsidRDefault="00411B86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1097</w:t>
            </w:r>
          </w:p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  <w:r w:rsidR="00D94B83" w:rsidRPr="00E06DE3">
              <w:rPr>
                <w:b/>
                <w:sz w:val="26"/>
                <w:szCs w:val="26"/>
              </w:rPr>
              <w:t>60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41,3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411B86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</w:t>
            </w:r>
            <w:r w:rsidR="00D94B83" w:rsidRPr="00E06DE3">
              <w:rPr>
                <w:b/>
                <w:sz w:val="26"/>
                <w:szCs w:val="26"/>
              </w:rPr>
              <w:t>26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55,6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263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55,4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186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1B86" w:rsidRPr="00E06DE3" w:rsidRDefault="00D94B83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162</w:t>
            </w:r>
          </w:p>
          <w:p w:rsidR="00411B86" w:rsidRPr="00E06DE3" w:rsidRDefault="00D94B83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57,2</w:t>
            </w:r>
            <w:r w:rsidR="00411B86" w:rsidRPr="00E06DE3">
              <w:rPr>
                <w:sz w:val="26"/>
                <w:szCs w:val="26"/>
              </w:rPr>
              <w:t xml:space="preserve"> %</w:t>
            </w:r>
          </w:p>
        </w:tc>
      </w:tr>
      <w:tr w:rsidR="00D94B83" w:rsidRPr="00E06DE3" w:rsidTr="005C70B6">
        <w:trPr>
          <w:trHeight w:val="1629"/>
        </w:trPr>
        <w:tc>
          <w:tcPr>
            <w:tcW w:w="852" w:type="dxa"/>
            <w:vAlign w:val="center"/>
          </w:tcPr>
          <w:p w:rsidR="00D94B83" w:rsidRPr="00E06DE3" w:rsidRDefault="00D94B83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D94B83" w:rsidRPr="00E06DE3" w:rsidRDefault="00D94B83" w:rsidP="00E64557">
            <w:pPr>
              <w:jc w:val="center"/>
            </w:pPr>
            <w:r w:rsidRPr="00E06DE3">
              <w:t xml:space="preserve">Chưa hoàn thành </w:t>
            </w:r>
          </w:p>
          <w:p w:rsidR="00D94B83" w:rsidRPr="00E06DE3" w:rsidRDefault="00D94B83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</w:t>
            </w:r>
          </w:p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D94B83" w:rsidRPr="00E06DE3" w:rsidRDefault="00D94B8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</w:p>
          <w:p w:rsidR="00D94B83" w:rsidRPr="00E06DE3" w:rsidRDefault="00D94B8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0,2 %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D94B83" w:rsidRPr="00E06DE3" w:rsidRDefault="00D94B8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12</w:t>
            </w:r>
          </w:p>
          <w:p w:rsidR="00D94B83" w:rsidRPr="00E06DE3" w:rsidRDefault="00D94B83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</w:t>
            </w:r>
          </w:p>
          <w:p w:rsidR="00D94B83" w:rsidRPr="00E06DE3" w:rsidRDefault="00D94B83" w:rsidP="00D94B83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0,7 %</w:t>
            </w:r>
          </w:p>
        </w:tc>
      </w:tr>
      <w:tr w:rsidR="00D94B83" w:rsidRPr="00E06DE3" w:rsidTr="005C70B6">
        <w:trPr>
          <w:trHeight w:val="530"/>
        </w:trPr>
        <w:tc>
          <w:tcPr>
            <w:tcW w:w="852" w:type="dxa"/>
            <w:vAlign w:val="center"/>
          </w:tcPr>
          <w:p w:rsidR="00D94B83" w:rsidRPr="00E06DE3" w:rsidRDefault="00D94B83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D94B83" w:rsidRPr="00E06DE3" w:rsidRDefault="00D94B83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Mỹ thuật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B83" w:rsidRPr="00E06DE3" w:rsidRDefault="00D94B83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D94B83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D94B83" w:rsidRPr="00E06DE3" w:rsidTr="005C70B6">
        <w:trPr>
          <w:trHeight w:val="1497"/>
        </w:trPr>
        <w:tc>
          <w:tcPr>
            <w:tcW w:w="852" w:type="dxa"/>
            <w:vAlign w:val="center"/>
          </w:tcPr>
          <w:p w:rsidR="00D94B83" w:rsidRPr="00E06DE3" w:rsidRDefault="00D94B83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D94B83" w:rsidRPr="00E06DE3" w:rsidRDefault="00D94B83" w:rsidP="00BD1AAC">
            <w:pPr>
              <w:jc w:val="center"/>
            </w:pPr>
            <w:r w:rsidRPr="00E06DE3">
              <w:t>Hoàn thành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B83" w:rsidRPr="00E06DE3" w:rsidRDefault="00BD1AA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836</w:t>
            </w:r>
          </w:p>
          <w:p w:rsidR="00D94B83" w:rsidRPr="00E06DE3" w:rsidRDefault="00BD1AA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39,9</w:t>
            </w:r>
            <w:r w:rsidR="00D94B83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197</w:t>
            </w:r>
          </w:p>
          <w:p w:rsidR="00D94B83" w:rsidRPr="00E06DE3" w:rsidRDefault="0026374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50,9</w:t>
            </w:r>
            <w:r w:rsidR="00D94B8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208</w:t>
            </w:r>
          </w:p>
          <w:p w:rsidR="00D94B83" w:rsidRPr="00E06DE3" w:rsidRDefault="0026374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35,5</w:t>
            </w:r>
            <w:r w:rsidR="00D94B8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212</w:t>
            </w:r>
          </w:p>
          <w:p w:rsidR="00D94B83" w:rsidRPr="00E06DE3" w:rsidRDefault="0026374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44,6</w:t>
            </w:r>
            <w:r w:rsidR="00D94B8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B83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131</w:t>
            </w:r>
          </w:p>
          <w:p w:rsidR="00D94B83" w:rsidRPr="00E06DE3" w:rsidRDefault="0026374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36,0</w:t>
            </w:r>
            <w:r w:rsidR="00D94B83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B83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88</w:t>
            </w:r>
          </w:p>
          <w:p w:rsidR="00D94B83" w:rsidRPr="00E06DE3" w:rsidRDefault="00263742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31,1</w:t>
            </w:r>
            <w:r w:rsidR="00D94B83" w:rsidRPr="00E06DE3">
              <w:rPr>
                <w:sz w:val="26"/>
                <w:szCs w:val="26"/>
              </w:rPr>
              <w:t xml:space="preserve"> %</w:t>
            </w:r>
          </w:p>
        </w:tc>
      </w:tr>
      <w:tr w:rsidR="00BD1AAC" w:rsidRPr="00E06DE3" w:rsidTr="005C70B6">
        <w:trPr>
          <w:trHeight w:val="1244"/>
        </w:trPr>
        <w:tc>
          <w:tcPr>
            <w:tcW w:w="852" w:type="dxa"/>
            <w:vAlign w:val="center"/>
          </w:tcPr>
          <w:p w:rsidR="00BD1AAC" w:rsidRPr="00E06DE3" w:rsidRDefault="00BD1AAC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BD1AAC" w:rsidRPr="00E06DE3" w:rsidRDefault="00BD1AAC" w:rsidP="00E64557">
            <w:pPr>
              <w:jc w:val="center"/>
            </w:pPr>
            <w:r w:rsidRPr="00E06DE3">
              <w:t xml:space="preserve">Hoàn thành </w:t>
            </w:r>
          </w:p>
          <w:p w:rsidR="00BD1AAC" w:rsidRPr="00E06DE3" w:rsidRDefault="00BD1AAC" w:rsidP="00BD1AAC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1094</w:t>
            </w:r>
          </w:p>
          <w:p w:rsidR="00BD1AAC" w:rsidRPr="00E06DE3" w:rsidRDefault="00BD1AAC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52,2%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19</w:t>
            </w:r>
            <w:r w:rsidR="00BD1AAC" w:rsidRPr="00E06DE3">
              <w:rPr>
                <w:b/>
                <w:sz w:val="26"/>
                <w:szCs w:val="26"/>
              </w:rPr>
              <w:t>0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49,1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334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57,0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227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47,8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186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51,1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157</w:t>
            </w:r>
          </w:p>
          <w:p w:rsidR="00BD1AAC" w:rsidRPr="00E06DE3" w:rsidRDefault="00BD1AAC" w:rsidP="00263742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</w:t>
            </w:r>
            <w:r w:rsidR="00263742" w:rsidRPr="00E06DE3">
              <w:rPr>
                <w:sz w:val="26"/>
                <w:szCs w:val="26"/>
              </w:rPr>
              <w:t>5</w:t>
            </w:r>
            <w:r w:rsidRPr="00E06DE3">
              <w:rPr>
                <w:sz w:val="26"/>
                <w:szCs w:val="26"/>
              </w:rPr>
              <w:t xml:space="preserve"> %</w:t>
            </w:r>
          </w:p>
        </w:tc>
      </w:tr>
      <w:tr w:rsidR="00BD1AAC" w:rsidRPr="00E06DE3" w:rsidTr="005C70B6">
        <w:trPr>
          <w:trHeight w:val="1244"/>
        </w:trPr>
        <w:tc>
          <w:tcPr>
            <w:tcW w:w="852" w:type="dxa"/>
            <w:vAlign w:val="center"/>
          </w:tcPr>
          <w:p w:rsidR="00BD1AAC" w:rsidRPr="00E06DE3" w:rsidRDefault="00BD1AAC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BD1AAC" w:rsidRPr="00E06DE3" w:rsidRDefault="00BD1AAC" w:rsidP="00E64557">
            <w:pPr>
              <w:jc w:val="center"/>
            </w:pPr>
            <w:r w:rsidRPr="00E06DE3">
              <w:t xml:space="preserve">Chưa hoàn thành </w:t>
            </w:r>
          </w:p>
          <w:p w:rsidR="00BD1AAC" w:rsidRPr="00E06DE3" w:rsidRDefault="00BD1AAC" w:rsidP="00E64557">
            <w:pPr>
              <w:jc w:val="center"/>
            </w:pPr>
            <w:r w:rsidRPr="00E06DE3">
              <w:t>( tỷ lệ so với tổng số )</w:t>
            </w:r>
          </w:p>
          <w:p w:rsidR="00BD1AAC" w:rsidRPr="00E06DE3" w:rsidRDefault="00BD1AAC" w:rsidP="00E64557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165</w:t>
            </w:r>
          </w:p>
          <w:p w:rsidR="00BD1AAC" w:rsidRPr="00E06DE3" w:rsidRDefault="00BD1AAC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7,9%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  <w:r w:rsidR="00BD1AAC" w:rsidRPr="00E06DE3">
              <w:rPr>
                <w:sz w:val="26"/>
                <w:szCs w:val="26"/>
              </w:rPr>
              <w:t>,0 %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44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7,5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36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7,6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47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12,9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263742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38</w:t>
            </w:r>
          </w:p>
          <w:p w:rsidR="00BD1AAC" w:rsidRPr="00E06DE3" w:rsidRDefault="00263742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13,4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</w:tr>
      <w:tr w:rsidR="00BD1AAC" w:rsidRPr="00E06DE3" w:rsidTr="005C70B6">
        <w:trPr>
          <w:trHeight w:val="721"/>
        </w:trPr>
        <w:tc>
          <w:tcPr>
            <w:tcW w:w="852" w:type="dxa"/>
            <w:vAlign w:val="center"/>
          </w:tcPr>
          <w:p w:rsidR="00BD1AAC" w:rsidRPr="00E06DE3" w:rsidRDefault="00BD1AAC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E64557" w:rsidRPr="00E06DE3" w:rsidRDefault="00BD1AAC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 xml:space="preserve">Thủ công </w:t>
            </w:r>
          </w:p>
          <w:p w:rsidR="00BD1AAC" w:rsidRPr="00E06DE3" w:rsidRDefault="00BD1AAC" w:rsidP="00E64557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( Kỹ thuật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BD1AAC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BD1AAC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BD1AAC" w:rsidRPr="00E06DE3" w:rsidTr="005C70B6">
        <w:trPr>
          <w:trHeight w:val="1246"/>
        </w:trPr>
        <w:tc>
          <w:tcPr>
            <w:tcW w:w="852" w:type="dxa"/>
            <w:vAlign w:val="center"/>
          </w:tcPr>
          <w:p w:rsidR="00BD1AAC" w:rsidRPr="00E06DE3" w:rsidRDefault="00BD1AAC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BD1AAC" w:rsidRPr="00E06DE3" w:rsidRDefault="00BD1AAC" w:rsidP="00263742">
            <w:pPr>
              <w:jc w:val="center"/>
            </w:pPr>
            <w:r w:rsidRPr="00E06DE3">
              <w:t>Hoàn hành tốt 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1139</w:t>
            </w:r>
          </w:p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54,4</w:t>
            </w:r>
            <w:r w:rsidR="00BD1AAC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219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56,6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314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53,6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262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</w:t>
            </w:r>
            <w:r w:rsidR="00BD1AAC" w:rsidRPr="00E06DE3">
              <w:rPr>
                <w:sz w:val="26"/>
                <w:szCs w:val="26"/>
              </w:rPr>
              <w:t>,2 %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BD1AA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22</w:t>
            </w:r>
            <w:r w:rsidR="00771E17" w:rsidRPr="00E06DE3">
              <w:rPr>
                <w:b/>
                <w:sz w:val="26"/>
                <w:szCs w:val="26"/>
              </w:rPr>
              <w:t>3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61,3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121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42,8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</w:tr>
      <w:tr w:rsidR="00BD1AAC" w:rsidRPr="00E06DE3" w:rsidTr="005C70B6">
        <w:trPr>
          <w:trHeight w:val="1601"/>
        </w:trPr>
        <w:tc>
          <w:tcPr>
            <w:tcW w:w="852" w:type="dxa"/>
            <w:vAlign w:val="center"/>
          </w:tcPr>
          <w:p w:rsidR="00BD1AAC" w:rsidRPr="00E06DE3" w:rsidRDefault="00BD1AAC" w:rsidP="005C70B6">
            <w:pPr>
              <w:ind w:firstLine="720"/>
              <w:jc w:val="both"/>
            </w:pPr>
            <w:r w:rsidRPr="00E06DE3">
              <w:lastRenderedPageBreak/>
              <w:t>b</w:t>
            </w:r>
          </w:p>
        </w:tc>
        <w:tc>
          <w:tcPr>
            <w:tcW w:w="1701" w:type="dxa"/>
            <w:vAlign w:val="center"/>
          </w:tcPr>
          <w:p w:rsidR="00BD1AAC" w:rsidRPr="00E06DE3" w:rsidRDefault="00BD1AAC" w:rsidP="005C70B6">
            <w:pPr>
              <w:jc w:val="center"/>
            </w:pPr>
            <w:r w:rsidRPr="00E06DE3">
              <w:t xml:space="preserve">Hoàn thành </w:t>
            </w:r>
          </w:p>
          <w:p w:rsidR="00BD1AAC" w:rsidRPr="00E06DE3" w:rsidRDefault="00BD1AAC" w:rsidP="005C70B6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945</w:t>
            </w:r>
          </w:p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45,1</w:t>
            </w:r>
            <w:r w:rsidR="00BD1AAC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BD1AA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</w:t>
            </w:r>
            <w:r w:rsidR="00771E17" w:rsidRPr="00E06DE3">
              <w:rPr>
                <w:b/>
                <w:sz w:val="26"/>
                <w:szCs w:val="26"/>
              </w:rPr>
              <w:t>68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43,4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BD1AAC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</w:t>
            </w:r>
            <w:r w:rsidR="00771E17" w:rsidRPr="00E06DE3">
              <w:rPr>
                <w:b/>
                <w:sz w:val="26"/>
                <w:szCs w:val="26"/>
              </w:rPr>
              <w:t>72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46,4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213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44</w:t>
            </w:r>
            <w:r w:rsidR="00BD1AAC" w:rsidRPr="00E06DE3">
              <w:rPr>
                <w:sz w:val="26"/>
                <w:szCs w:val="26"/>
              </w:rPr>
              <w:t>,8 %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136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37,4</w:t>
            </w:r>
            <w:r w:rsidR="00BD1AAC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AC" w:rsidRPr="00E06DE3" w:rsidRDefault="00771E1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156</w:t>
            </w:r>
          </w:p>
          <w:p w:rsidR="00BD1AAC" w:rsidRPr="00E06DE3" w:rsidRDefault="00771E1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55,1</w:t>
            </w:r>
            <w:r w:rsidR="00BD1AAC" w:rsidRPr="00E06DE3">
              <w:rPr>
                <w:sz w:val="26"/>
                <w:szCs w:val="26"/>
              </w:rPr>
              <w:t xml:space="preserve"> %</w:t>
            </w:r>
          </w:p>
        </w:tc>
      </w:tr>
      <w:tr w:rsidR="00263742" w:rsidRPr="00E06DE3" w:rsidTr="005C70B6">
        <w:trPr>
          <w:trHeight w:val="1601"/>
        </w:trPr>
        <w:tc>
          <w:tcPr>
            <w:tcW w:w="852" w:type="dxa"/>
            <w:vAlign w:val="center"/>
          </w:tcPr>
          <w:p w:rsidR="00263742" w:rsidRPr="00E06DE3" w:rsidRDefault="00263742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263742" w:rsidRPr="00E06DE3" w:rsidRDefault="00263742" w:rsidP="00E64557">
            <w:pPr>
              <w:jc w:val="center"/>
            </w:pPr>
            <w:r w:rsidRPr="00E06DE3">
              <w:t xml:space="preserve">Chưa hoàn thành </w:t>
            </w:r>
          </w:p>
          <w:p w:rsidR="00263742" w:rsidRPr="00E06DE3" w:rsidRDefault="00263742" w:rsidP="00E64557">
            <w:pPr>
              <w:jc w:val="center"/>
            </w:pPr>
            <w:r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771E1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</w:t>
            </w:r>
          </w:p>
          <w:p w:rsidR="00263742" w:rsidRPr="00E06DE3" w:rsidRDefault="00771E1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0,5</w:t>
            </w:r>
            <w:r w:rsidR="00263742" w:rsidRPr="00E06DE3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771E1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263742" w:rsidRPr="00E06DE3" w:rsidRDefault="00771E1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E17" w:rsidRPr="00E06DE3" w:rsidRDefault="00771E17" w:rsidP="00771E1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263742" w:rsidRPr="00E06DE3" w:rsidRDefault="00771E17" w:rsidP="00771E1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E17" w:rsidRPr="00E06DE3" w:rsidRDefault="00771E17" w:rsidP="00771E1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263742" w:rsidRPr="00E06DE3" w:rsidRDefault="00771E17" w:rsidP="00771E1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771E1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</w:t>
            </w:r>
          </w:p>
          <w:p w:rsidR="00263742" w:rsidRPr="00E06DE3" w:rsidRDefault="00771E1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1,4</w:t>
            </w:r>
            <w:r w:rsidR="00263742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6</w:t>
            </w:r>
          </w:p>
          <w:p w:rsidR="00263742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2,1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</w:tr>
      <w:tr w:rsidR="00263742" w:rsidRPr="00E06DE3" w:rsidTr="005C70B6">
        <w:trPr>
          <w:trHeight w:val="517"/>
        </w:trPr>
        <w:tc>
          <w:tcPr>
            <w:tcW w:w="852" w:type="dxa"/>
            <w:vAlign w:val="center"/>
          </w:tcPr>
          <w:p w:rsidR="00263742" w:rsidRPr="00E06DE3" w:rsidRDefault="00263742" w:rsidP="005C70B6">
            <w:pPr>
              <w:ind w:firstLine="720"/>
              <w:jc w:val="both"/>
              <w:rPr>
                <w:b/>
              </w:rPr>
            </w:pPr>
            <w:r w:rsidRPr="00E06DE3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63742" w:rsidRPr="00E06DE3" w:rsidRDefault="00263742" w:rsidP="005C70B6">
            <w:pPr>
              <w:jc w:val="center"/>
              <w:rPr>
                <w:b/>
                <w:color w:val="C00000"/>
              </w:rPr>
            </w:pPr>
            <w:r w:rsidRPr="00E06DE3">
              <w:rPr>
                <w:b/>
                <w:color w:val="C00000"/>
              </w:rPr>
              <w:t>Thể dục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263742" w:rsidP="003B006C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2095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263742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263742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263742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263742" w:rsidP="00E64557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E06DE3">
              <w:rPr>
                <w:b/>
                <w:color w:val="C00000"/>
                <w:sz w:val="26"/>
                <w:szCs w:val="26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263742" w:rsidP="00E64557">
            <w:pPr>
              <w:jc w:val="center"/>
              <w:rPr>
                <w:rFonts w:ascii="VNI-Times" w:hAnsi="VNI-Times"/>
                <w:b/>
                <w:color w:val="C00000"/>
                <w:sz w:val="26"/>
                <w:szCs w:val="26"/>
              </w:rPr>
            </w:pPr>
            <w:r w:rsidRPr="00E06DE3">
              <w:rPr>
                <w:rFonts w:ascii="VNI-Times" w:hAnsi="VNI-Times"/>
                <w:b/>
                <w:color w:val="C00000"/>
                <w:sz w:val="26"/>
                <w:szCs w:val="26"/>
              </w:rPr>
              <w:t>283</w:t>
            </w:r>
          </w:p>
        </w:tc>
      </w:tr>
      <w:tr w:rsidR="00263742" w:rsidRPr="00E06DE3" w:rsidTr="005C70B6">
        <w:trPr>
          <w:trHeight w:val="1265"/>
        </w:trPr>
        <w:tc>
          <w:tcPr>
            <w:tcW w:w="852" w:type="dxa"/>
            <w:vAlign w:val="center"/>
          </w:tcPr>
          <w:p w:rsidR="00263742" w:rsidRPr="00E06DE3" w:rsidRDefault="00263742" w:rsidP="005C70B6">
            <w:pPr>
              <w:ind w:firstLine="720"/>
              <w:jc w:val="both"/>
            </w:pPr>
            <w:r w:rsidRPr="00E06DE3">
              <w:t>a</w:t>
            </w:r>
          </w:p>
        </w:tc>
        <w:tc>
          <w:tcPr>
            <w:tcW w:w="1701" w:type="dxa"/>
            <w:vAlign w:val="center"/>
          </w:tcPr>
          <w:p w:rsidR="00263742" w:rsidRPr="00E06DE3" w:rsidRDefault="00E64557" w:rsidP="005C70B6">
            <w:pPr>
              <w:jc w:val="center"/>
            </w:pPr>
            <w:r w:rsidRPr="00E06DE3">
              <w:t xml:space="preserve">Hoàn thành tốt </w:t>
            </w:r>
            <w:r w:rsidR="00263742" w:rsidRPr="00E06DE3">
              <w:t>( 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11</w:t>
            </w:r>
            <w:r w:rsidR="00E64557" w:rsidRPr="00E06DE3">
              <w:rPr>
                <w:b/>
                <w:sz w:val="26"/>
                <w:szCs w:val="26"/>
              </w:rPr>
              <w:t>28</w:t>
            </w:r>
          </w:p>
          <w:p w:rsidR="00263742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57,3%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187</w:t>
            </w:r>
          </w:p>
          <w:p w:rsidR="00263742" w:rsidRPr="00E06DE3" w:rsidRDefault="00E64557" w:rsidP="00815A85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48,3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335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57,2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291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61,3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182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50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133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47,0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</w:tr>
      <w:tr w:rsidR="00263742" w:rsidRPr="00E06DE3" w:rsidTr="005C70B6">
        <w:trPr>
          <w:trHeight w:val="1396"/>
        </w:trPr>
        <w:tc>
          <w:tcPr>
            <w:tcW w:w="852" w:type="dxa"/>
            <w:vAlign w:val="center"/>
          </w:tcPr>
          <w:p w:rsidR="00263742" w:rsidRPr="00E06DE3" w:rsidRDefault="00263742" w:rsidP="005C70B6">
            <w:pPr>
              <w:ind w:firstLine="720"/>
              <w:jc w:val="both"/>
            </w:pPr>
            <w:r w:rsidRPr="00E06DE3">
              <w:t>b</w:t>
            </w:r>
          </w:p>
        </w:tc>
        <w:tc>
          <w:tcPr>
            <w:tcW w:w="1701" w:type="dxa"/>
            <w:vAlign w:val="center"/>
          </w:tcPr>
          <w:p w:rsidR="00E64557" w:rsidRPr="00E06DE3" w:rsidRDefault="00263742" w:rsidP="00E64557">
            <w:pPr>
              <w:jc w:val="center"/>
            </w:pPr>
            <w:r w:rsidRPr="00E06DE3">
              <w:t xml:space="preserve">Hoàn thành </w:t>
            </w:r>
          </w:p>
          <w:p w:rsidR="00263742" w:rsidRPr="00E06DE3" w:rsidRDefault="00263742" w:rsidP="00E64557">
            <w:pPr>
              <w:jc w:val="center"/>
            </w:pPr>
            <w:r w:rsidRPr="00E06DE3">
              <w:t>(tỷ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967</w:t>
            </w:r>
          </w:p>
          <w:p w:rsidR="00263742" w:rsidRPr="00E06DE3" w:rsidRDefault="00263742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42,6%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200</w:t>
            </w:r>
          </w:p>
          <w:p w:rsidR="00263742" w:rsidRPr="00E06DE3" w:rsidRDefault="00E64557" w:rsidP="00815A85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51,7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251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42,8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184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38,7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182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50</w:t>
            </w:r>
            <w:r w:rsidR="00263742" w:rsidRPr="00E06DE3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742" w:rsidRPr="00E06DE3" w:rsidRDefault="00E64557" w:rsidP="005C70B6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150</w:t>
            </w:r>
          </w:p>
          <w:p w:rsidR="00263742" w:rsidRPr="00E06DE3" w:rsidRDefault="00E64557" w:rsidP="005C70B6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53,0</w:t>
            </w:r>
            <w:r w:rsidR="00263742" w:rsidRPr="00E06DE3">
              <w:rPr>
                <w:sz w:val="26"/>
                <w:szCs w:val="26"/>
              </w:rPr>
              <w:t xml:space="preserve"> %</w:t>
            </w:r>
          </w:p>
        </w:tc>
      </w:tr>
      <w:tr w:rsidR="00E64557" w:rsidRPr="00E06DE3" w:rsidTr="005C70B6">
        <w:trPr>
          <w:trHeight w:val="1396"/>
        </w:trPr>
        <w:tc>
          <w:tcPr>
            <w:tcW w:w="852" w:type="dxa"/>
            <w:vAlign w:val="center"/>
          </w:tcPr>
          <w:p w:rsidR="00E64557" w:rsidRPr="00E06DE3" w:rsidRDefault="00E64557" w:rsidP="005C70B6">
            <w:pPr>
              <w:ind w:firstLine="720"/>
              <w:jc w:val="both"/>
            </w:pPr>
          </w:p>
        </w:tc>
        <w:tc>
          <w:tcPr>
            <w:tcW w:w="1701" w:type="dxa"/>
            <w:vAlign w:val="center"/>
          </w:tcPr>
          <w:p w:rsidR="00E64557" w:rsidRPr="00E06DE3" w:rsidRDefault="00E64557" w:rsidP="00E64557">
            <w:pPr>
              <w:jc w:val="center"/>
            </w:pPr>
            <w:r w:rsidRPr="00E06DE3">
              <w:t xml:space="preserve">Chưa hoàn thành </w:t>
            </w:r>
          </w:p>
          <w:p w:rsidR="00E64557" w:rsidRPr="00E06DE3" w:rsidRDefault="00E64557" w:rsidP="00E64557">
            <w:pPr>
              <w:jc w:val="center"/>
            </w:pPr>
            <w:r w:rsidRPr="00E06DE3">
              <w:t>(tỷ lệ so với tổng số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557" w:rsidRPr="00E06DE3" w:rsidRDefault="00E6455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</w:t>
            </w:r>
          </w:p>
          <w:p w:rsidR="00E64557" w:rsidRPr="00E06DE3" w:rsidRDefault="00E64557" w:rsidP="00E64557">
            <w:pPr>
              <w:jc w:val="center"/>
              <w:rPr>
                <w:b/>
                <w:sz w:val="26"/>
                <w:szCs w:val="26"/>
              </w:rPr>
            </w:pPr>
            <w:r w:rsidRPr="00E06DE3">
              <w:rPr>
                <w:b/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</w:t>
            </w:r>
          </w:p>
          <w:p w:rsidR="00E64557" w:rsidRPr="00E06DE3" w:rsidRDefault="00E64557" w:rsidP="00E64557">
            <w:pPr>
              <w:jc w:val="center"/>
              <w:rPr>
                <w:sz w:val="26"/>
                <w:szCs w:val="26"/>
              </w:rPr>
            </w:pPr>
            <w:r w:rsidRPr="00E06DE3">
              <w:rPr>
                <w:sz w:val="26"/>
                <w:szCs w:val="26"/>
              </w:rPr>
              <w:t>0,0%</w:t>
            </w:r>
          </w:p>
        </w:tc>
        <w:bookmarkStart w:id="0" w:name="_GoBack"/>
        <w:bookmarkEnd w:id="0"/>
      </w:tr>
    </w:tbl>
    <w:p w:rsidR="00F53968" w:rsidRPr="00E06DE3" w:rsidRDefault="00F53968" w:rsidP="00F53968">
      <w:pPr>
        <w:jc w:val="both"/>
      </w:pPr>
    </w:p>
    <w:p w:rsidR="00F53968" w:rsidRPr="00E06DE3" w:rsidRDefault="00F53968" w:rsidP="00F53968">
      <w:pPr>
        <w:tabs>
          <w:tab w:val="center" w:pos="6726"/>
        </w:tabs>
        <w:jc w:val="both"/>
        <w:rPr>
          <w:i/>
        </w:rPr>
      </w:pPr>
      <w:r w:rsidRPr="00E06DE3">
        <w:tab/>
        <w:t xml:space="preserve">                  </w:t>
      </w:r>
      <w:r w:rsidRPr="00E06DE3">
        <w:rPr>
          <w:i/>
        </w:rPr>
        <w:t xml:space="preserve">Thuận Giao, ngày </w:t>
      </w:r>
      <w:r w:rsidR="003B006C" w:rsidRPr="00E06DE3">
        <w:rPr>
          <w:i/>
        </w:rPr>
        <w:t>28</w:t>
      </w:r>
      <w:r w:rsidRPr="00E06DE3">
        <w:rPr>
          <w:i/>
        </w:rPr>
        <w:t xml:space="preserve"> tháng </w:t>
      </w:r>
      <w:r w:rsidR="003B006C" w:rsidRPr="00E06DE3">
        <w:rPr>
          <w:i/>
        </w:rPr>
        <w:t>12</w:t>
      </w:r>
      <w:r w:rsidRPr="00E06DE3">
        <w:rPr>
          <w:i/>
        </w:rPr>
        <w:t xml:space="preserve"> năm 201</w:t>
      </w:r>
      <w:r w:rsidR="003B006C" w:rsidRPr="00E06DE3">
        <w:rPr>
          <w:i/>
        </w:rPr>
        <w:t>7</w:t>
      </w:r>
    </w:p>
    <w:p w:rsidR="00F53968" w:rsidRPr="00E06DE3" w:rsidRDefault="00F53968" w:rsidP="00F53968">
      <w:pPr>
        <w:tabs>
          <w:tab w:val="center" w:pos="6726"/>
        </w:tabs>
        <w:jc w:val="both"/>
        <w:rPr>
          <w:b/>
        </w:rPr>
      </w:pPr>
      <w:r w:rsidRPr="00E06DE3">
        <w:tab/>
        <w:t xml:space="preserve">                 </w:t>
      </w:r>
      <w:r w:rsidRPr="00E06DE3">
        <w:rPr>
          <w:b/>
        </w:rPr>
        <w:t>HIỆU TRƯỞNG</w:t>
      </w:r>
    </w:p>
    <w:p w:rsidR="00F53968" w:rsidRPr="00E06DE3" w:rsidRDefault="00F53968" w:rsidP="00F53968">
      <w:pPr>
        <w:tabs>
          <w:tab w:val="center" w:pos="6726"/>
        </w:tabs>
        <w:jc w:val="both"/>
      </w:pPr>
      <w:r w:rsidRPr="00E06DE3">
        <w:tab/>
        <w:t xml:space="preserve">                  ( Ký tên và đóng dấu )</w:t>
      </w:r>
    </w:p>
    <w:p w:rsidR="00F53968" w:rsidRPr="00E06DE3" w:rsidRDefault="00F53968" w:rsidP="00F53968">
      <w:pPr>
        <w:tabs>
          <w:tab w:val="center" w:pos="6726"/>
        </w:tabs>
        <w:jc w:val="both"/>
      </w:pPr>
    </w:p>
    <w:p w:rsidR="00F53968" w:rsidRPr="00E06DE3" w:rsidRDefault="00F53968" w:rsidP="00F53968">
      <w:pPr>
        <w:tabs>
          <w:tab w:val="center" w:pos="6726"/>
        </w:tabs>
        <w:jc w:val="both"/>
      </w:pPr>
    </w:p>
    <w:p w:rsidR="00F53968" w:rsidRPr="00E06DE3" w:rsidRDefault="00F53968" w:rsidP="00F53968">
      <w:pPr>
        <w:tabs>
          <w:tab w:val="center" w:pos="6726"/>
        </w:tabs>
        <w:jc w:val="both"/>
      </w:pPr>
    </w:p>
    <w:p w:rsidR="005C70B6" w:rsidRPr="00E06DE3" w:rsidRDefault="005C70B6"/>
    <w:sectPr w:rsidR="005C70B6" w:rsidRPr="00E06DE3" w:rsidSect="00E06DE3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53968"/>
    <w:rsid w:val="0002209B"/>
    <w:rsid w:val="00025516"/>
    <w:rsid w:val="00067637"/>
    <w:rsid w:val="000D63F3"/>
    <w:rsid w:val="000F6B92"/>
    <w:rsid w:val="00135D0B"/>
    <w:rsid w:val="0019477F"/>
    <w:rsid w:val="00230149"/>
    <w:rsid w:val="00263742"/>
    <w:rsid w:val="00284ACD"/>
    <w:rsid w:val="002F38E4"/>
    <w:rsid w:val="00327F93"/>
    <w:rsid w:val="003454F0"/>
    <w:rsid w:val="003B006C"/>
    <w:rsid w:val="00411B86"/>
    <w:rsid w:val="005635C7"/>
    <w:rsid w:val="00574070"/>
    <w:rsid w:val="005B73BF"/>
    <w:rsid w:val="005C70B6"/>
    <w:rsid w:val="006575B8"/>
    <w:rsid w:val="00663473"/>
    <w:rsid w:val="00741072"/>
    <w:rsid w:val="00771E17"/>
    <w:rsid w:val="0077584B"/>
    <w:rsid w:val="007B73FB"/>
    <w:rsid w:val="00815A85"/>
    <w:rsid w:val="00824531"/>
    <w:rsid w:val="008D2488"/>
    <w:rsid w:val="00944ECD"/>
    <w:rsid w:val="00AB1ED0"/>
    <w:rsid w:val="00AB761E"/>
    <w:rsid w:val="00B41791"/>
    <w:rsid w:val="00B817E7"/>
    <w:rsid w:val="00BA4B5F"/>
    <w:rsid w:val="00BD1AAC"/>
    <w:rsid w:val="00BF0E08"/>
    <w:rsid w:val="00C76ED2"/>
    <w:rsid w:val="00C94F3F"/>
    <w:rsid w:val="00CB330F"/>
    <w:rsid w:val="00CD365D"/>
    <w:rsid w:val="00CD6470"/>
    <w:rsid w:val="00CE011C"/>
    <w:rsid w:val="00CF7121"/>
    <w:rsid w:val="00D16446"/>
    <w:rsid w:val="00D94B83"/>
    <w:rsid w:val="00E06DE3"/>
    <w:rsid w:val="00E64557"/>
    <w:rsid w:val="00E67B17"/>
    <w:rsid w:val="00E82E6B"/>
    <w:rsid w:val="00E9603A"/>
    <w:rsid w:val="00EA3EFD"/>
    <w:rsid w:val="00F20CEE"/>
    <w:rsid w:val="00F53968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BED5-E505-4CA7-8D98-D09F2DA3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2017-01-09T06:55:00Z</dcterms:created>
  <dcterms:modified xsi:type="dcterms:W3CDTF">2018-03-01T05:50:00Z</dcterms:modified>
</cp:coreProperties>
</file>